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ind w:firstLine="80" w:firstLineChars="21"/>
        <w:rPr>
          <w:rFonts w:hint="default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pacing w:val="20"/>
          <w:sz w:val="36"/>
        </w:rPr>
        <w:t>令和７年度</w:t>
      </w:r>
      <w:r>
        <w:rPr>
          <w:rFonts w:hint="eastAsia" w:asciiTheme="majorEastAsia" w:hAnsiTheme="majorEastAsia" w:eastAsiaTheme="majorEastAsia"/>
          <w:sz w:val="36"/>
        </w:rPr>
        <w:t>　　初任者研修　　授業実践シート</w:t>
      </w:r>
    </w:p>
    <w:p>
      <w:pPr>
        <w:pStyle w:val="0"/>
        <w:rPr>
          <w:rFonts w:hint="default" w:ascii="HGPｺﾞｼｯｸE" w:hAnsi="HGPｺﾞｼｯｸE" w:eastAsia="HGPｺﾞｼｯｸE"/>
          <w:sz w:val="36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8" behindDoc="0" locked="0" layoutInCell="1" hidden="0" allowOverlap="1">
                <wp:simplePos x="0" y="0"/>
                <wp:positionH relativeFrom="column">
                  <wp:posOffset>10887075</wp:posOffset>
                </wp:positionH>
                <wp:positionV relativeFrom="paragraph">
                  <wp:posOffset>15875</wp:posOffset>
                </wp:positionV>
                <wp:extent cx="2879725" cy="42672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7972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anchor="t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9pt;mso-wrap-distance-bottom:0pt;margin-top:1.25pt;mso-position-vertical-relative:text;mso-position-horizontal-relative:text;v-text-anchor:top;position:absolute;height:33.6pt;mso-wrap-distance-top:0pt;width:226.75pt;mso-wrap-distance-left:9pt;margin-left:857.25pt;z-index:28;" o:spid="_x0000_s1026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80" w:lineRule="exact"/>
                        <w:jc w:val="center"/>
                        <w:rPr>
                          <w:rFonts w:hint="default" w:asciiTheme="majorEastAsia" w:hAnsiTheme="majorEastAsia" w:eastAsiaTheme="majorEastAsia"/>
                          <w:sz w:val="2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7" behindDoc="0" locked="0" layoutInCell="1" hidden="0" allowOverlap="1">
                <wp:simplePos x="0" y="0"/>
                <wp:positionH relativeFrom="column">
                  <wp:posOffset>9743440</wp:posOffset>
                </wp:positionH>
                <wp:positionV relativeFrom="paragraph">
                  <wp:posOffset>15875</wp:posOffset>
                </wp:positionV>
                <wp:extent cx="1143000" cy="42672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430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受講者氏名</w:t>
                            </w:r>
                          </w:p>
                        </w:txbxContent>
                      </wps:txbx>
                      <wps:bodyPr vertOverflow="overflow" horzOverflow="overflow" lIns="74295" tIns="144000" rIns="74295" bIns="0" anchor="t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9pt;mso-wrap-distance-bottom:0pt;margin-top:1.25pt;mso-position-vertical-relative:text;mso-position-horizontal-relative:text;v-text-anchor:top;position:absolute;height:33.6pt;mso-wrap-distance-top:0pt;width:90pt;mso-wrap-distance-left:9pt;margin-left:767.2pt;z-index:27;" o:spid="_x0000_s1027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3.9999999999999991mm,2.0637499999999998mm,0mm">
                  <w:txbxContent>
                    <w:p>
                      <w:pPr>
                        <w:pStyle w:val="0"/>
                        <w:spacing w:line="280" w:lineRule="exac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受講者氏名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column">
                  <wp:posOffset>7122795</wp:posOffset>
                </wp:positionH>
                <wp:positionV relativeFrom="paragraph">
                  <wp:posOffset>15875</wp:posOffset>
                </wp:positionV>
                <wp:extent cx="960755" cy="42672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6075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教科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/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担当学年</w:t>
                            </w:r>
                          </w:p>
                        </w:txbxContent>
                      </wps:txbx>
                      <wps:bodyPr vertOverflow="overflow" horzOverflow="overflow" lIns="74295" tIns="36000" rIns="74295" bIns="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9pt;mso-wrap-distance-bottom:0pt;margin-top:1.25pt;mso-position-vertical-relative:text;mso-position-horizontal-relative:text;v-text-anchor:middle;position:absolute;height:33.6pt;mso-wrap-distance-top:0pt;width:75.650000000000006pt;mso-wrap-distance-left:9pt;margin-left:560.85pt;z-index:25;" o:spid="_x0000_s1028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99999999999999978mm,2.0637499999999998mm,0mm">
                  <w:txbxContent>
                    <w:p>
                      <w:pPr>
                        <w:pStyle w:val="0"/>
                        <w:spacing w:line="280" w:lineRule="exact"/>
                        <w:jc w:val="center"/>
                        <w:rPr>
                          <w:rFonts w:hint="default" w:ascii="ＭＳ ゴシック" w:hAnsi="ＭＳ ゴシック" w:eastAsia="ＭＳ ゴシック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教科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/</w:t>
                      </w:r>
                    </w:p>
                    <w:p>
                      <w:pPr>
                        <w:pStyle w:val="0"/>
                        <w:spacing w:line="280" w:lineRule="exac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担当学年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4" behindDoc="0" locked="0" layoutInCell="1" hidden="0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15875</wp:posOffset>
                </wp:positionV>
                <wp:extent cx="2835910" cy="42672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3591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anchor="t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9pt;mso-wrap-distance-bottom:0pt;margin-top:1.25pt;mso-position-vertical-relative:text;mso-position-horizontal-relative:text;v-text-anchor:top;position:absolute;height:33.6pt;mso-wrap-distance-top:0pt;width:223.3pt;mso-wrap-distance-left:9pt;margin-left:337.75pt;z-index:24;" o:spid="_x0000_s1029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sz w:val="2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3" behindDoc="0" locked="0" layoutInCell="1" hidden="0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15875</wp:posOffset>
                </wp:positionV>
                <wp:extent cx="1273175" cy="42672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7317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学校名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t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9pt;mso-wrap-distance-bottom:0pt;margin-top:1.25pt;mso-position-vertical-relative:text;mso-position-horizontal-relative:text;v-text-anchor:top;position:absolute;height:33.6pt;mso-wrap-distance-top:0pt;width:100.25pt;mso-wrap-distance-left:9pt;margin-left:237.8pt;z-index:23;" o:spid="_x0000_s1030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学校名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1" behindDoc="0" locked="0" layoutInCell="1" hidden="0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15875</wp:posOffset>
                </wp:positionV>
                <wp:extent cx="1259840" cy="426720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598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受講者番号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t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9pt;mso-wrap-distance-bottom:0pt;margin-top:1.25pt;mso-position-vertical-relative:text;mso-position-horizontal-relative:text;v-text-anchor:top;position:absolute;height:33.6pt;mso-wrap-distance-top:0pt;width:99.2pt;mso-wrap-distance-left:9pt;margin-left:3.95pt;z-index:21;" o:spid="_x0000_s1031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受講者番号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2" behindDoc="0" locked="0" layoutInCell="1" hidden="0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15875</wp:posOffset>
                </wp:positionV>
                <wp:extent cx="1750060" cy="426720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5006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anchor="t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9pt;mso-wrap-distance-bottom:0pt;margin-top:1.25pt;mso-position-vertical-relative:text;mso-position-horizontal-relative:text;v-text-anchor:top;position:absolute;height:33.6pt;mso-wrap-distance-top:0pt;width:137.80000000000001pt;mso-wrap-distance-left:9pt;margin-left:100.2pt;z-index:22;" o:spid="_x0000_s1032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sz w:val="2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6" behindDoc="0" locked="0" layoutInCell="1" hidden="0" allowOverlap="1">
                <wp:simplePos x="0" y="0"/>
                <wp:positionH relativeFrom="column">
                  <wp:posOffset>8083550</wp:posOffset>
                </wp:positionH>
                <wp:positionV relativeFrom="paragraph">
                  <wp:posOffset>15875</wp:posOffset>
                </wp:positionV>
                <wp:extent cx="1706880" cy="426720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0688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anchor="t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9pt;mso-wrap-distance-bottom:0pt;margin-top:1.25pt;mso-position-vertical-relative:text;mso-position-horizontal-relative:text;v-text-anchor:top;position:absolute;height:33.6pt;mso-wrap-distance-top:0pt;width:134.4pt;mso-wrap-distance-left:9pt;margin-left:636.5pt;z-index:26;" o:spid="_x0000_s1033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80" w:lineRule="exact"/>
                        <w:jc w:val="center"/>
                        <w:rPr>
                          <w:rFonts w:hint="default" w:asciiTheme="majorEastAsia" w:hAnsiTheme="majorEastAsia" w:eastAsiaTheme="majorEastAsia"/>
                          <w:sz w:val="2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HGPｺﾞｼｯｸE" w:hAnsi="HGPｺﾞｼｯｸE" w:eastAsia="HGPｺﾞｼｯｸE"/>
          <w:sz w:val="36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4614545</wp:posOffset>
                </wp:positionH>
                <wp:positionV relativeFrom="paragraph">
                  <wp:posOffset>111760</wp:posOffset>
                </wp:positionV>
                <wp:extent cx="4573270" cy="8455025"/>
                <wp:effectExtent l="19685" t="19685" r="29845" b="20320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573270" cy="845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２　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-4"/>
                                <w:sz w:val="26"/>
                              </w:rPr>
                              <w:t>授業基礎研修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pacing w:val="-4"/>
                                <w:sz w:val="26"/>
                              </w:rPr>
                              <w:t>Ⅲ・Ⅳ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-4"/>
                                <w:sz w:val="26"/>
                              </w:rPr>
                              <w:t>及び学習指導案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-4"/>
                                <w:sz w:val="26"/>
                                <w:bdr w:val="single" w:color="auto" w:sz="4" w:space="0"/>
                              </w:rPr>
                              <w:t>Ａ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-4"/>
                                <w:sz w:val="26"/>
                              </w:rPr>
                              <w:t>・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-4"/>
                                <w:sz w:val="26"/>
                                <w:bdr w:val="single" w:color="auto" w:sz="4" w:space="0"/>
                              </w:rPr>
                              <w:t>Ｂ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-4"/>
                                <w:sz w:val="26"/>
                              </w:rPr>
                              <w:t>の授業実践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9pt;mso-wrap-distance-bottom:0pt;margin-top:8.8000000000000007pt;mso-position-vertical-relative:text;mso-position-horizontal-relative:text;position:absolute;height:665.75pt;mso-wrap-distance-top:0pt;width:360.1pt;mso-wrap-distance-left:9pt;margin-left:363.35pt;z-index:8;" o:spid="_x0000_s1034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２　</w:t>
                      </w: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-4"/>
                          <w:sz w:val="26"/>
                        </w:rPr>
                        <w:t>授業基礎研修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pacing w:val="-4"/>
                          <w:sz w:val="26"/>
                        </w:rPr>
                        <w:t>Ⅲ・Ⅳ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-4"/>
                          <w:sz w:val="26"/>
                        </w:rPr>
                        <w:t>及び学習指導案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-4"/>
                          <w:sz w:val="26"/>
                          <w:bdr w:val="single" w:color="auto" w:sz="4" w:space="0"/>
                        </w:rPr>
                        <w:t>Ａ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-4"/>
                          <w:sz w:val="26"/>
                        </w:rPr>
                        <w:t>・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-4"/>
                          <w:sz w:val="26"/>
                          <w:bdr w:val="single" w:color="auto" w:sz="4" w:space="0"/>
                        </w:rPr>
                        <w:t>Ｂ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-4"/>
                          <w:sz w:val="26"/>
                        </w:rPr>
                        <w:t>の授業実践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125730</wp:posOffset>
                </wp:positionV>
                <wp:extent cx="4487545" cy="8440420"/>
                <wp:effectExtent l="19685" t="19685" r="29845" b="20320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487545" cy="844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１　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</w:rPr>
                              <w:t>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32"/>
                              </w:rPr>
                              <w:t>授業基礎研修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Ⅰ・Ⅱ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32"/>
                              </w:rPr>
                              <w:t>を受けて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36"/>
                              </w:rPr>
                              <w:t>　　</w:t>
                            </w:r>
                          </w:p>
                          <w:p>
                            <w:pPr>
                              <w:pStyle w:val="0"/>
                              <w:ind w:firstLine="339" w:firstLineChars="10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3729" w:firstLineChars="110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3729" w:firstLineChars="110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3729" w:firstLineChars="110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3729" w:firstLineChars="110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3729" w:firstLineChars="110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3729" w:firstLineChars="110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4380" w:firstLineChars="2000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  <w:bdr w:val="single" w:color="auto" w:sz="4" w:space="0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9pt;mso-wrap-distance-bottom:0pt;margin-top:9.9pt;mso-position-vertical-relative:text;mso-position-horizontal-relative:text;position:absolute;height:664.6pt;mso-wrap-distance-top:0pt;width:353.35pt;mso-wrap-distance-left:9pt;margin-left:5pt;z-index:6;" o:spid="_x0000_s1035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１　</w:t>
                      </w: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</w:rPr>
                        <w:t>　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32"/>
                        </w:rPr>
                        <w:t>授業基礎研修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Ⅰ・Ⅱ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32"/>
                        </w:rPr>
                        <w:t>を受けて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18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36"/>
                        </w:rPr>
                        <w:t>　　</w:t>
                      </w:r>
                    </w:p>
                    <w:p>
                      <w:pPr>
                        <w:pStyle w:val="0"/>
                        <w:ind w:firstLine="339" w:firstLineChars="10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ind w:firstLine="3729" w:firstLineChars="110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ind w:firstLine="3729" w:firstLineChars="110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ind w:firstLine="3729" w:firstLineChars="110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ind w:firstLine="3729" w:firstLineChars="110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ind w:firstLine="3729" w:firstLineChars="110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ind w:firstLine="3729" w:firstLineChars="110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4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4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ind w:firstLine="4380" w:firstLineChars="2000"/>
                        <w:rPr>
                          <w:rFonts w:hint="default" w:ascii="HG丸ｺﾞｼｯｸM-PRO" w:hAnsi="HG丸ｺﾞｼｯｸM-PRO" w:eastAsia="HG丸ｺﾞｼｯｸM-PRO"/>
                          <w:sz w:val="24"/>
                          <w:bdr w:val="single" w:color="auto" w:sz="4" w:space="0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9230995</wp:posOffset>
                </wp:positionH>
                <wp:positionV relativeFrom="paragraph">
                  <wp:posOffset>111760</wp:posOffset>
                </wp:positionV>
                <wp:extent cx="4511675" cy="6908800"/>
                <wp:effectExtent l="19685" t="19685" r="29845" b="20320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511675" cy="690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pacing w:val="-6"/>
                                <w:sz w:val="28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３　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-4"/>
                                <w:sz w:val="30"/>
                              </w:rPr>
                              <w:t>学習指導案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-4"/>
                                <w:sz w:val="30"/>
                                <w:bdr w:val="single" w:color="auto" w:sz="4" w:space="0"/>
                              </w:rPr>
                              <w:t>Ｃ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-4"/>
                                <w:sz w:val="30"/>
                              </w:rPr>
                              <w:t>の授業実践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9pt;mso-wrap-distance-bottom:0pt;margin-top:8.8000000000000007pt;mso-position-vertical-relative:text;mso-position-horizontal-relative:text;position:absolute;height:544pt;mso-wrap-distance-top:0pt;width:355.25pt;mso-wrap-distance-left:9pt;margin-left:726.85pt;z-index:7;" o:spid="_x0000_s1036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pacing w:val="-6"/>
                          <w:sz w:val="28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３　</w:t>
                      </w:r>
                      <w:r>
                        <w:rPr>
                          <w:rFonts w:hint="eastAsia" w:ascii="HGPｺﾞｼｯｸE" w:hAnsi="HGPｺﾞｼｯｸE" w:eastAsia="HGPｺﾞｼｯｸE"/>
                          <w:sz w:val="24"/>
                        </w:rPr>
                        <w:t>　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-4"/>
                          <w:sz w:val="30"/>
                        </w:rPr>
                        <w:t>学習指導案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-4"/>
                          <w:sz w:val="30"/>
                          <w:bdr w:val="single" w:color="auto" w:sz="4" w:space="0"/>
                        </w:rPr>
                        <w:t>Ｃ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-4"/>
                          <w:sz w:val="30"/>
                        </w:rPr>
                        <w:t>の授業実践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5" behindDoc="0" locked="0" layoutInCell="1" hidden="0" allowOverlap="1">
                <wp:simplePos x="0" y="0"/>
                <wp:positionH relativeFrom="column">
                  <wp:posOffset>11885930</wp:posOffset>
                </wp:positionH>
                <wp:positionV relativeFrom="paragraph">
                  <wp:posOffset>241935</wp:posOffset>
                </wp:positionV>
                <wp:extent cx="1765300" cy="175260"/>
                <wp:effectExtent l="0" t="0" r="635" b="63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653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/>
                                <w:sz w:val="18"/>
                              </w:rPr>
                              <w:t>実施期間（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/>
                                <w:sz w:val="18"/>
                              </w:rPr>
                              <w:t>11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/>
                                <w:sz w:val="18"/>
                              </w:rPr>
                              <w:t>月４日～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/>
                                <w:sz w:val="18"/>
                              </w:rPr>
                              <w:t>12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/>
                                <w:sz w:val="18"/>
                              </w:rPr>
                              <w:t>日）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9.05pt;mso-position-vertical-relative:text;mso-position-horizontal-relative:text;position:absolute;height:13.8pt;mso-wrap-distance-top:0pt;width:139pt;mso-wrap-distance-left:5.65pt;margin-left:935.9pt;z-index:15;" o:spid="_x0000_s1037" o:allowincell="t" o:allowoverlap="t" filled="t" fillcolor="#fffff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color w:val="000000"/>
                          <w:sz w:val="1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/>
                          <w:sz w:val="18"/>
                        </w:rPr>
                        <w:t>実施期間（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/>
                          <w:sz w:val="18"/>
                        </w:rPr>
                        <w:t>11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/>
                          <w:sz w:val="18"/>
                        </w:rPr>
                        <w:t>月４日～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/>
                          <w:sz w:val="18"/>
                        </w:rPr>
                        <w:t>12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/>
                          <w:sz w:val="18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/>
                          <w:sz w:val="18"/>
                        </w:rPr>
                        <w:t>10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/>
                          <w:sz w:val="18"/>
                        </w:rPr>
                        <w:t>日）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138430</wp:posOffset>
                </wp:positionV>
                <wp:extent cx="4312285" cy="207645"/>
                <wp:effectExtent l="635" t="635" r="29845" b="1079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12285" cy="207645"/>
                        </a:xfrm>
                        <a:prstGeom prst="roundRect">
                          <a:avLst>
                            <a:gd name="adj" fmla="val 16635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授業基礎研修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Ⅰ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（４月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24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日）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9pt;mso-wrap-distance-bottom:0pt;margin-top:10.9pt;mso-position-vertical-relative:text;mso-position-horizontal-relative:text;position:absolute;height:16.350000000000001pt;mso-wrap-distance-top:0pt;width:339.55pt;mso-wrap-distance-left:9pt;margin-left:12.15pt;z-index:13;" o:spid="_x0000_s1038" o:allowincell="t" o:allowoverlap="t" filled="t" fillcolor="#f2f2f2 [3052]" stroked="t" strokecolor="#000000" strokeweight="0.75pt" o:spt="2" arcsize="10901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授業基礎研修</w:t>
                      </w:r>
                      <w:r>
                        <w:rPr>
                          <w:rFonts w:hint="eastAsia" w:ascii="ＭＳ Ｐゴシック" w:hAnsi="ＭＳ Ｐゴシック" w:eastAsia="ＭＳ Ｐゴシック"/>
                        </w:rPr>
                        <w:t>Ⅰ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（４月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24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日）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0" behindDoc="0" locked="0" layoutInCell="1" hidden="0" allowOverlap="1">
                <wp:simplePos x="0" y="0"/>
                <wp:positionH relativeFrom="column">
                  <wp:posOffset>4693920</wp:posOffset>
                </wp:positionH>
                <wp:positionV relativeFrom="paragraph">
                  <wp:posOffset>138430</wp:posOffset>
                </wp:positionV>
                <wp:extent cx="4420235" cy="207645"/>
                <wp:effectExtent l="635" t="635" r="29845" b="1079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420235" cy="207645"/>
                        </a:xfrm>
                        <a:prstGeom prst="roundRect">
                          <a:avLst>
                            <a:gd name="adj" fmla="val 1665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-4"/>
                              </w:rPr>
                              <w:t>授業基礎研修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pacing w:val="-4"/>
                              </w:rPr>
                              <w:t>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-4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６月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12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日）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9pt;mso-wrap-distance-bottom:0pt;margin-top:10.9pt;mso-position-vertical-relative:text;mso-position-horizontal-relative:text;position:absolute;height:16.350000000000001pt;mso-wrap-distance-top:0pt;width:348.05pt;mso-wrap-distance-left:9pt;margin-left:369.6pt;z-index:30;" o:spid="_x0000_s1039" o:allowincell="t" o:allowoverlap="t" filled="t" fillcolor="#f2f2f2 [3052]" stroked="t" strokecolor="#000000" strokeweight="0.75pt" o:spt="2" arcsize="10911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pacing w:val="-4"/>
                        </w:rPr>
                        <w:t>授業基礎研修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pacing w:val="-4"/>
                        </w:rPr>
                        <w:t>Ⅲ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-4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６月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12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日）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71755" distR="71755" simplePos="0" relativeHeight="11" behindDoc="0" locked="0" layoutInCell="1" hidden="0" allowOverlap="1">
                <wp:simplePos x="0" y="0"/>
                <wp:positionH relativeFrom="column">
                  <wp:posOffset>9272270</wp:posOffset>
                </wp:positionH>
                <wp:positionV relativeFrom="paragraph">
                  <wp:posOffset>178435</wp:posOffset>
                </wp:positionV>
                <wp:extent cx="4426585" cy="1730375"/>
                <wp:effectExtent l="635" t="635" r="29845" b="1079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426585" cy="173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【成果と課題】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　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4.05pt;mso-position-vertical-relative:text;mso-position-horizontal-relative:text;position:absolute;height:136.25pt;mso-wrap-distance-top:0pt;width:348.55pt;mso-wrap-distance-left:5.65pt;margin-left:730.1pt;z-index:11;" o:spid="_x0000_s1040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明朝" w:hAnsi="ＭＳ 明朝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【成果と課題】</w:t>
                      </w:r>
                    </w:p>
                    <w:p>
                      <w:pPr>
                        <w:pStyle w:val="0"/>
                        <w:rPr>
                          <w:rFonts w:hint="eastAsia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default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5080</wp:posOffset>
                </wp:positionV>
                <wp:extent cx="4312285" cy="1546860"/>
                <wp:effectExtent l="635" t="635" r="29845" b="1079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12285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【授業基礎研修Ⅰからの学び】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left="240" w:hanging="240" w:hangingChars="127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80" w:lineRule="exact"/>
                              <w:ind w:left="147" w:hanging="147" w:hangingChars="82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・授業基礎研修Ⅰから何を学び、どのように生かしていきたいか。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left="51" w:hanging="51" w:hangingChars="27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ＭＳ Ｐゴシック" w:hAnsi="ＭＳ Ｐゴシック" w:eastAsia="ＭＳ Ｐゴシック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0"/>
                              </w:rPr>
                              <w:t>※授業基礎研修Ⅰの後、記入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0.4pt;mso-position-vertical-relative:text;mso-position-horizontal-relative:text;position:absolute;height:121.8pt;mso-wrap-distance-top:0pt;width:339.55pt;mso-wrap-distance-left:16pt;margin-left:12.15pt;z-index:12;" o:spid="_x0000_s1041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【授業基礎研修Ⅰからの学び】</w:t>
                      </w:r>
                    </w:p>
                    <w:p>
                      <w:pPr>
                        <w:pStyle w:val="0"/>
                        <w:spacing w:line="280" w:lineRule="exact"/>
                        <w:ind w:left="240" w:hanging="240" w:hangingChars="127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spacing w:line="280" w:lineRule="exact"/>
                        <w:ind w:left="147" w:hanging="147" w:hangingChars="82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t>・授業基礎研修Ⅰから何を学び、どのように生かしていきたいか。</w:t>
                      </w:r>
                    </w:p>
                    <w:p>
                      <w:pPr>
                        <w:pStyle w:val="0"/>
                        <w:spacing w:line="280" w:lineRule="exact"/>
                        <w:ind w:left="51" w:hanging="51" w:hangingChars="27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ＭＳ Ｐゴシック" w:hAnsi="ＭＳ Ｐゴシック" w:eastAsia="ＭＳ Ｐゴシック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0"/>
                        </w:rPr>
                        <w:t>※授業基礎研修Ⅰの後、記入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203200" distR="203200" simplePos="0" relativeHeight="18" behindDoc="0" locked="0" layoutInCell="1" hidden="0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13970</wp:posOffset>
                </wp:positionV>
                <wp:extent cx="4389120" cy="1522730"/>
                <wp:effectExtent l="635" t="635" r="29845" b="1079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89120" cy="152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【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-4"/>
                              </w:rPr>
                              <w:t>授業基礎研修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pacing w:val="-4"/>
                              </w:rPr>
                              <w:t>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からの学び】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　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.1000000000000001pt;mso-position-vertical-relative:text;mso-position-horizontal-relative:text;position:absolute;height:119.9pt;mso-wrap-distance-top:0pt;width:345.6pt;mso-wrap-distance-left:16pt;margin-left:370.85pt;z-index:18;" o:spid="_x0000_s1042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 w:asciiTheme="minorEastAsia" w:hAnsiTheme="minorEastAsia" w:eastAsiaTheme="minor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【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-4"/>
                        </w:rPr>
                        <w:t>授業基礎研修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pacing w:val="-4"/>
                        </w:rPr>
                        <w:t>Ⅲ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からの学び】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203200" distR="203200" simplePos="0" relativeHeight="40" behindDoc="0" locked="0" layoutInCell="1" hidden="0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20320</wp:posOffset>
                </wp:positionV>
                <wp:extent cx="4312285" cy="1613535"/>
                <wp:effectExtent l="635" t="635" r="29845" b="1079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12285" cy="161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【授業基礎研修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Ⅰ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からの学び】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left="240" w:hanging="240" w:hangingChars="127"/>
                              <w:rPr>
                                <w:rFonts w:hint="default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　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.6pt;mso-position-vertical-relative:text;mso-position-horizontal-relative:text;position:absolute;height:127.05pt;mso-wrap-distance-top:0pt;width:339.55pt;mso-wrap-distance-left:16pt;margin-left:12.55pt;z-index:40;" o:spid="_x0000_s1043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【授業基礎研修</w:t>
                      </w:r>
                      <w:r>
                        <w:rPr>
                          <w:rFonts w:hint="eastAsia" w:ascii="ＭＳ Ｐゴシック" w:hAnsi="ＭＳ Ｐゴシック" w:eastAsia="ＭＳ Ｐゴシック"/>
                        </w:rPr>
                        <w:t>Ⅰ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からの学び】</w:t>
                      </w:r>
                    </w:p>
                    <w:p>
                      <w:pPr>
                        <w:pStyle w:val="0"/>
                        <w:spacing w:line="280" w:lineRule="exact"/>
                        <w:ind w:left="240" w:hanging="240" w:hangingChars="127"/>
                        <w:rPr>
                          <w:rFonts w:hint="default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　</w:t>
      </w: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1" behindDoc="0" locked="0" layoutInCell="1" hidden="0" allowOverlap="1">
                <wp:simplePos x="0" y="0"/>
                <wp:positionH relativeFrom="column">
                  <wp:posOffset>4712970</wp:posOffset>
                </wp:positionH>
                <wp:positionV relativeFrom="paragraph">
                  <wp:posOffset>130810</wp:posOffset>
                </wp:positionV>
                <wp:extent cx="4382770" cy="213995"/>
                <wp:effectExtent l="635" t="635" r="29845" b="10795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82770" cy="213995"/>
                        </a:xfrm>
                        <a:prstGeom prst="roundRect">
                          <a:avLst>
                            <a:gd name="adj" fmla="val 16682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tabs>
                                <w:tab w:val="left" w:leader="none" w:pos="3587"/>
                              </w:tabs>
                              <w:spacing w:line="24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学習指導案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dr w:val="single" w:color="auto" w:sz="4" w:space="0"/>
                              </w:rPr>
                              <w:t>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の授業実践　　　　　　　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実施期間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-4"/>
                                <w:sz w:val="20"/>
                              </w:rPr>
                              <w:t>（６月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-4"/>
                                <w:sz w:val="20"/>
                              </w:rPr>
                              <w:t>23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-4"/>
                                <w:sz w:val="20"/>
                              </w:rPr>
                              <w:t>日～９月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-4"/>
                                <w:sz w:val="20"/>
                              </w:rPr>
                              <w:t>12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-4"/>
                                <w:sz w:val="20"/>
                              </w:rPr>
                              <w:t>日）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9pt;mso-wrap-distance-bottom:0pt;margin-top:10.3pt;mso-position-vertical-relative:text;mso-position-horizontal-relative:text;position:absolute;height:16.850000000000001pt;mso-wrap-distance-top:0pt;width:345.1pt;mso-wrap-distance-left:9pt;margin-left:371.1pt;z-index:31;" o:spid="_x0000_s1044" o:allowincell="t" o:allowoverlap="t" filled="t" fillcolor="#f2f2f2 [3052]" stroked="t" strokecolor="#000000" strokeweight="0.75pt" o:spt="2" arcsize="10932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tabs>
                          <w:tab w:val="left" w:leader="none" w:pos="3587"/>
                        </w:tabs>
                        <w:spacing w:line="240" w:lineRule="exac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学習指導案</w:t>
                      </w:r>
                      <w:r>
                        <w:rPr>
                          <w:rFonts w:hint="eastAsia" w:ascii="ＭＳ ゴシック" w:hAnsi="ＭＳ ゴシック" w:eastAsia="ＭＳ ゴシック"/>
                          <w:bdr w:val="single" w:color="auto" w:sz="4" w:space="0"/>
                        </w:rPr>
                        <w:t>Ａ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の授業実践　　　　　　　　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実施期間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-4"/>
                          <w:sz w:val="20"/>
                        </w:rPr>
                        <w:t>（６月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-4"/>
                          <w:sz w:val="20"/>
                        </w:rPr>
                        <w:t>23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-4"/>
                          <w:sz w:val="20"/>
                        </w:rPr>
                        <w:t>日～９月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-4"/>
                          <w:sz w:val="20"/>
                        </w:rPr>
                        <w:t>12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-4"/>
                          <w:sz w:val="20"/>
                        </w:rPr>
                        <w:t>日）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203200" distR="203200" simplePos="0" relativeHeight="39" behindDoc="0" locked="0" layoutInCell="1" hidden="0" allowOverlap="1">
                <wp:simplePos x="0" y="0"/>
                <wp:positionH relativeFrom="column">
                  <wp:posOffset>6751320</wp:posOffset>
                </wp:positionH>
                <wp:positionV relativeFrom="paragraph">
                  <wp:posOffset>69850</wp:posOffset>
                </wp:positionV>
                <wp:extent cx="226060" cy="232410"/>
                <wp:effectExtent l="1905" t="635" r="31115" b="10795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オブジェクト 0"/>
                      <wps:cNvSpPr>
                        <a:spLocks noChangeArrowheads="1"/>
                      </wps:cNvSpPr>
                      <wps:spPr>
                        <a:xfrm rot="5400000">
                          <a:off x="0" y="0"/>
                          <a:ext cx="226060" cy="23241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オブジェクト 0" style="mso-wrap-distance-right:16pt;mso-wrap-distance-bottom:0pt;margin-top:5.5pt;mso-position-vertical-relative:text;mso-position-horizontal-relative:text;position:absolute;height:18.3pt;mso-wrap-distance-top:0pt;width:17.8pt;mso-wrap-distance-left:16pt;margin-left:531.6pt;z-index:39;rotation:90;" o:spid="_x0000_s1045" o:allowincell="t" o:allowoverlap="t" filled="t" fillcolor="#bfbfbf [2412]" stroked="t" strokecolor="#000000" strokeweight="0.75pt" o:spt="13" type="#_x0000_t13" adj="16200,54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9272270</wp:posOffset>
                </wp:positionH>
                <wp:positionV relativeFrom="paragraph">
                  <wp:posOffset>127635</wp:posOffset>
                </wp:positionV>
                <wp:extent cx="4430395" cy="4639945"/>
                <wp:effectExtent l="635" t="635" r="29845" b="10795"/>
                <wp:wrapNone/>
                <wp:docPr id="104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430395" cy="463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【１年間の授業実践を振り返って】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　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0.050000000000001pt;mso-position-vertical-relative:text;mso-position-horizontal-relative:text;position:absolute;height:365.35pt;mso-wrap-distance-top:0pt;width:348.85pt;mso-wrap-distance-left:16pt;margin-left:730.1pt;z-index:10;" o:spid="_x0000_s1046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Theme="minorEastAsia" w:hAnsiTheme="minorEastAsia" w:eastAsiaTheme="minor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【１年間の授業実践を振り返って】</w:t>
                      </w:r>
                    </w:p>
                    <w:p>
                      <w:pPr>
                        <w:pStyle w:val="0"/>
                        <w:rPr>
                          <w:rFonts w:hint="eastAsia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203200" distR="203200" simplePos="0" relativeHeight="20" behindDoc="0" locked="0" layoutInCell="1" hidden="0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146050</wp:posOffset>
                </wp:positionV>
                <wp:extent cx="244475" cy="242570"/>
                <wp:effectExtent l="1905" t="635" r="31115" b="10795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オブジェクト 0"/>
                      <wps:cNvSpPr>
                        <a:spLocks noChangeArrowheads="1"/>
                      </wps:cNvSpPr>
                      <wps:spPr>
                        <a:xfrm rot="5400000">
                          <a:off x="0" y="0"/>
                          <a:ext cx="244475" cy="242570"/>
                        </a:xfrm>
                        <a:prstGeom prst="rightArrow">
                          <a:avLst>
                            <a:gd name="adj1" fmla="val 50000"/>
                            <a:gd name="adj2" fmla="val 25196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オブジェクト 0" style="mso-wrap-distance-right:16pt;mso-wrap-distance-bottom:0pt;margin-top:11.5pt;mso-position-vertical-relative:text;mso-position-horizontal-relative:text;position:absolute;height:19.100000000000001pt;mso-wrap-distance-top:0pt;width:19.25pt;mso-wrap-distance-left:16pt;margin-left:173.55pt;z-index:20;rotation:90;" o:spid="_x0000_s1047" o:allowincell="t" o:allowoverlap="t" filled="t" fillcolor="#bfbfbf [2412]" stroked="t" strokecolor="#000000" strokeweight="0.75pt" o:spt="13" type="#_x0000_t13" adj="16158,54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default"/>
        </w:rPr>
        <mc:AlternateContent>
          <mc:Choice Requires="wps">
            <w:drawing>
              <wp:anchor distT="0" distB="0" distL="203200" distR="203200" simplePos="0" relativeHeight="38" behindDoc="0" locked="0" layoutInCell="1" hidden="0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24765</wp:posOffset>
                </wp:positionV>
                <wp:extent cx="4312285" cy="1683385"/>
                <wp:effectExtent l="635" t="635" r="29845" b="10795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12285" cy="168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ind w:left="85" w:hanging="85" w:hangingChars="45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【配置校での実践】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　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.95pt;mso-position-vertical-relative:text;mso-position-horizontal-relative:text;position:absolute;height:132.55000000000001pt;mso-wrap-distance-top:0pt;width:339.55pt;mso-wrap-distance-left:16pt;margin-left:12.15pt;z-index:38;" o:spid="_x0000_s1048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80" w:lineRule="exact"/>
                        <w:ind w:left="85" w:hanging="85" w:hangingChars="45"/>
                        <w:jc w:val="left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【配置校での実践】</w:t>
                      </w:r>
                    </w:p>
                    <w:p>
                      <w:pPr>
                        <w:pStyle w:val="0"/>
                        <w:rPr>
                          <w:rFonts w:hint="default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203200" distR="203200" simplePos="0" relativeHeight="29" behindDoc="1" locked="0" layoutInCell="1" hidden="0" allowOverlap="1">
                <wp:simplePos x="0" y="0"/>
                <wp:positionH relativeFrom="column">
                  <wp:posOffset>2153285</wp:posOffset>
                </wp:positionH>
                <wp:positionV relativeFrom="paragraph">
                  <wp:posOffset>136525</wp:posOffset>
                </wp:positionV>
                <wp:extent cx="353695" cy="652145"/>
                <wp:effectExtent l="71755" t="0" r="89535" b="8255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SpPr>
                        <a:spLocks noChangeArrowheads="1"/>
                      </wps:cNvSpPr>
                      <wps:spPr>
                        <a:xfrm rot="1920000">
                          <a:off x="0" y="0"/>
                          <a:ext cx="353695" cy="652145"/>
                        </a:xfrm>
                        <a:prstGeom prst="upArrow">
                          <a:avLst>
                            <a:gd name="adj1" fmla="val 50000"/>
                            <a:gd name="adj2" fmla="val 46095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オブジェクト 0" style="mso-wrap-distance-right:16pt;mso-wrap-distance-bottom:0pt;margin-top:10.75pt;mso-position-vertical-relative:text;mso-position-horizontal-relative:text;position:absolute;height:51.35pt;mso-wrap-distance-top:0pt;width:27.85pt;mso-wrap-distance-left:16pt;margin-left:169.55pt;z-index:-503316451;rotation:32;" o:spid="_x0000_s1049" o:allowincell="t" o:allowoverlap="t" filled="t" fillcolor="#bfbfbf [2412]" stroked="t" strokecolor="#000000" strokeweight="0.75pt" o:spt="68" type="#_x0000_t68" adj="9957,54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203200" distR="203200" simplePos="0" relativeHeight="32" behindDoc="0" locked="0" layoutInCell="1" hidden="0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24765</wp:posOffset>
                </wp:positionV>
                <wp:extent cx="4394835" cy="1687830"/>
                <wp:effectExtent l="635" t="635" r="29845" b="10795"/>
                <wp:wrapNone/>
                <wp:docPr id="105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94835" cy="168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lef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【成果と課題】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.95pt;mso-position-vertical-relative:text;mso-position-horizontal-relative:text;position:absolute;height:132.9pt;mso-wrap-distance-top:0pt;width:346.05pt;mso-wrap-distance-left:16pt;margin-left:370.85pt;z-index:32;" o:spid="_x0000_s1050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80" w:lineRule="exact"/>
                        <w:jc w:val="left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【成果と課題】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295275</wp:posOffset>
                </wp:positionV>
                <wp:extent cx="4318000" cy="222885"/>
                <wp:effectExtent l="635" t="635" r="29845" b="10795"/>
                <wp:wrapNone/>
                <wp:docPr id="105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18000" cy="222885"/>
                        </a:xfrm>
                        <a:prstGeom prst="roundRect">
                          <a:avLst>
                            <a:gd name="adj" fmla="val 16682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-4"/>
                              </w:rPr>
                              <w:t>授業基礎研修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pacing w:val="-4"/>
                              </w:rPr>
                              <w:t>Ⅱ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（５月８日）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9pt;mso-wrap-distance-bottom:0pt;margin-top:23.25pt;mso-position-vertical-relative:text;mso-position-horizontal-relative:text;position:absolute;height:17.55pt;mso-wrap-distance-top:0pt;width:340pt;mso-wrap-distance-left:9pt;margin-left:12.15pt;z-index:9;" o:spid="_x0000_s1051" o:allowincell="t" o:allowoverlap="t" filled="t" fillcolor="#f2f2f2 [3052]" stroked="t" strokecolor="#000000" strokeweight="0.75pt" o:spt="2" arcsize="10932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pacing w:val="-4"/>
                        </w:rPr>
                        <w:t>授業基礎研修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pacing w:val="-4"/>
                        </w:rPr>
                        <w:t>Ⅱ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（５月８日）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4" behindDoc="0" locked="0" layoutInCell="1" hidden="0" allowOverlap="1">
                <wp:simplePos x="0" y="0"/>
                <wp:positionH relativeFrom="column">
                  <wp:posOffset>4708525</wp:posOffset>
                </wp:positionH>
                <wp:positionV relativeFrom="paragraph">
                  <wp:posOffset>299720</wp:posOffset>
                </wp:positionV>
                <wp:extent cx="4404995" cy="217170"/>
                <wp:effectExtent l="635" t="635" r="29845" b="10795"/>
                <wp:wrapNone/>
                <wp:docPr id="105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404995" cy="217170"/>
                        </a:xfrm>
                        <a:prstGeom prst="roundRect">
                          <a:avLst>
                            <a:gd name="adj" fmla="val 1662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学習指導案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dr w:val="single" w:color="auto" w:sz="4" w:space="0"/>
                              </w:rPr>
                              <w:t>Ｂ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の授業実践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　　　　　　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実施期間（９月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16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日～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31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日）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9pt;mso-wrap-distance-bottom:0pt;margin-top:23.6pt;mso-position-vertical-relative:text;mso-position-horizontal-relative:text;position:absolute;height:17.100000000000001pt;mso-wrap-distance-top:0pt;width:346.85pt;mso-wrap-distance-left:9pt;margin-left:370.75pt;z-index:34;" o:spid="_x0000_s1052" o:allowincell="t" o:allowoverlap="t" filled="t" fillcolor="#f2f2f2 [3052]" stroked="t" strokecolor="#000000" strokeweight="0.75pt" o:spt="2" arcsize="10892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学習指導案</w:t>
                      </w:r>
                      <w:r>
                        <w:rPr>
                          <w:rFonts w:hint="eastAsia" w:ascii="ＭＳ ゴシック" w:hAnsi="ＭＳ ゴシック" w:eastAsia="ＭＳ ゴシック"/>
                          <w:bdr w:val="single" w:color="auto" w:sz="4" w:space="0"/>
                        </w:rPr>
                        <w:t>Ｂ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の授業実践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　　　　　　　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実施期間（９月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16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日～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10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31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日）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default"/>
        </w:rPr>
        <mc:AlternateContent>
          <mc:Choice Requires="wps">
            <w:drawing>
              <wp:anchor distT="0" distB="0" distL="71755" distR="71755" simplePos="0" relativeHeight="16" behindDoc="0" locked="0" layoutInCell="1" hidden="0" allowOverlap="1">
                <wp:simplePos x="0" y="0"/>
                <wp:positionH relativeFrom="column">
                  <wp:posOffset>4708525</wp:posOffset>
                </wp:positionH>
                <wp:positionV relativeFrom="paragraph">
                  <wp:posOffset>185420</wp:posOffset>
                </wp:positionV>
                <wp:extent cx="2051050" cy="1921510"/>
                <wp:effectExtent l="635" t="635" r="29845" b="10795"/>
                <wp:wrapNone/>
                <wp:docPr id="105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51050" cy="192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left="168" w:hanging="168" w:hangingChars="10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</w:rPr>
                              <w:t>【チーム協働研修における模擬授業や学習指導案検討等からの学び】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　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4.6pt;mso-position-vertical-relative:text;mso-position-horizontal-relative:text;position:absolute;height:151.30000000000001pt;mso-wrap-distance-top:0pt;width:161.5pt;mso-wrap-distance-left:5.65pt;margin-left:370.75pt;z-index:16;" o:spid="_x0000_s1053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168" w:hanging="168" w:hangingChars="10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</w:rPr>
                        <w:t>【チーム協働研修における模擬授業や学習指導案検討等からの学び】</w:t>
                      </w:r>
                    </w:p>
                    <w:p>
                      <w:pPr>
                        <w:pStyle w:val="0"/>
                        <w:rPr>
                          <w:rFonts w:hint="default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203200" distR="203200" simplePos="0" relativeHeight="17" behindDoc="0" locked="0" layoutInCell="1" hidden="0" allowOverlap="1">
                <wp:simplePos x="0" y="0"/>
                <wp:positionH relativeFrom="column">
                  <wp:posOffset>6985000</wp:posOffset>
                </wp:positionH>
                <wp:positionV relativeFrom="paragraph">
                  <wp:posOffset>189230</wp:posOffset>
                </wp:positionV>
                <wp:extent cx="2117725" cy="1916430"/>
                <wp:effectExtent l="635" t="635" r="29845" b="10795"/>
                <wp:wrapNone/>
                <wp:docPr id="105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4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17725" cy="191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【成果と課題】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4.9pt;mso-position-vertical-relative:text;mso-position-horizontal-relative:text;position:absolute;height:150.9pt;mso-wrap-distance-top:0pt;width:166.75pt;mso-wrap-distance-left:16pt;margin-left:550pt;z-index:17;" o:spid="_x0000_s1054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【成果と課題】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4" behindDoc="0" locked="0" layoutInCell="1" hidden="0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189230</wp:posOffset>
                </wp:positionV>
                <wp:extent cx="4299585" cy="1790700"/>
                <wp:effectExtent l="635" t="635" r="29845" b="10795"/>
                <wp:wrapNone/>
                <wp:docPr id="105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5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29958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【授業基礎研修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Ⅱ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からの学び】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</w:rPr>
                              <w:t>　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4.9pt;mso-position-vertical-relative:text;mso-position-horizontal-relative:text;position:absolute;height:141pt;mso-wrap-distance-top:0pt;width:338.55pt;mso-wrap-distance-left:16pt;margin-left:13.15pt;z-index:14;" o:spid="_x0000_s1055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【授業基礎研修</w:t>
                      </w:r>
                      <w:r>
                        <w:rPr>
                          <w:rFonts w:hint="eastAsia" w:ascii="ＭＳ Ｐゴシック" w:hAnsi="ＭＳ Ｐゴシック" w:eastAsia="ＭＳ Ｐゴシック"/>
                        </w:rPr>
                        <w:t>Ⅱ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からの学び】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/>
                        </w:rPr>
                      </w:pPr>
                      <w:r>
                        <w:rPr>
                          <w:rFonts w:hint="eastAsia" w:ascii="ＭＳ 明朝" w:hAnsi="ＭＳ 明朝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8746490</wp:posOffset>
                </wp:positionH>
                <wp:positionV relativeFrom="paragraph">
                  <wp:posOffset>94615</wp:posOffset>
                </wp:positionV>
                <wp:extent cx="311785" cy="400050"/>
                <wp:effectExtent l="8255" t="0" r="0" b="45085"/>
                <wp:wrapNone/>
                <wp:docPr id="105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6" name="オブジェクト 0"/>
                      <wps:cNvSpPr>
                        <a:spLocks noChangeArrowheads="1"/>
                      </wps:cNvSpPr>
                      <wps:spPr>
                        <a:xfrm rot="13860000">
                          <a:off x="0" y="0"/>
                          <a:ext cx="311785" cy="400050"/>
                        </a:xfrm>
                        <a:prstGeom prst="downArrow">
                          <a:avLst>
                            <a:gd name="adj1" fmla="val 53037"/>
                            <a:gd name="adj2" fmla="val 64346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9pt;mso-wrap-distance-bottom:0pt;margin-top:7.45pt;mso-position-vertical-relative:text;mso-position-horizontal-relative:text;position:absolute;height:31.5pt;mso-wrap-distance-top:0pt;width:24.55pt;mso-wrap-distance-left:9pt;margin-left:688.7pt;z-index:2;rotation:231;" o:spid="_x0000_s1056" o:allowincell="t" o:allowoverlap="t" filled="t" fillcolor="#bfbfbf [2412]" stroked="t" strokecolor="#000000" strokeweight="0.75pt" o:spt="67" type="#_x0000_t67" adj="7701,5072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7907020</wp:posOffset>
                </wp:positionH>
                <wp:positionV relativeFrom="paragraph">
                  <wp:posOffset>138430</wp:posOffset>
                </wp:positionV>
                <wp:extent cx="679450" cy="348615"/>
                <wp:effectExtent l="2540" t="635" r="31750" b="10795"/>
                <wp:wrapNone/>
                <wp:docPr id="105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79450" cy="34861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16pt;mso-wrap-distance-bottom:0pt;margin-top:10.9pt;mso-position-vertical-relative:text;mso-position-horizontal-relative:text;position:absolute;height:27.45pt;mso-wrap-distance-top:0pt;width:53.5pt;mso-wrap-distance-left:16pt;margin-left:622.6pt;z-index:5;" o:spid="_x0000_s1057" o:allowincell="t" o:allowoverlap="t" filled="t" fillcolor="#bfbfbf [2412]" stroked="t" strokecolor="#000000" strokeweight="0.75pt" o:spt="67" type="#_x0000_t67" adj="16200,54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default"/>
        </w:rPr>
        <mc:AlternateContent>
          <mc:Choice Requires="wps">
            <w:drawing>
              <wp:anchor distT="0" distB="0" distL="203200" distR="203200" simplePos="0" relativeHeight="33" behindDoc="0" locked="0" layoutInCell="1" hidden="0" allowOverlap="1">
                <wp:simplePos x="0" y="0"/>
                <wp:positionH relativeFrom="column">
                  <wp:posOffset>6754495</wp:posOffset>
                </wp:positionH>
                <wp:positionV relativeFrom="paragraph">
                  <wp:posOffset>11430</wp:posOffset>
                </wp:positionV>
                <wp:extent cx="226060" cy="232410"/>
                <wp:effectExtent l="635" t="1905" r="29845" b="12065"/>
                <wp:wrapNone/>
                <wp:docPr id="105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6060" cy="23241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オブジェクト 0" style="mso-wrap-distance-right:16pt;mso-wrap-distance-bottom:0pt;margin-top:0.9pt;mso-position-vertical-relative:text;mso-position-horizontal-relative:text;position:absolute;height:18.3pt;mso-wrap-distance-top:0pt;width:17.8pt;mso-wrap-distance-left:16pt;margin-left:531.85pt;z-index:33;" o:spid="_x0000_s1058" o:allowincell="t" o:allowoverlap="t" filled="t" fillcolor="#bfbfbf [2412]" stroked="t" strokecolor="#000000" strokeweight="0.75pt" o:spt="13" type="#_x0000_t13" adj="16200,54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5" behindDoc="0" locked="0" layoutInCell="1" hidden="0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311785</wp:posOffset>
                </wp:positionV>
                <wp:extent cx="4391660" cy="232410"/>
                <wp:effectExtent l="635" t="635" r="29845" b="10795"/>
                <wp:wrapNone/>
                <wp:docPr id="105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91660" cy="232410"/>
                        </a:xfrm>
                        <a:prstGeom prst="roundRect">
                          <a:avLst>
                            <a:gd name="adj" fmla="val 1671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-4"/>
                              </w:rPr>
                              <w:t>授業基礎研修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Ⅳ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10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月２日）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9pt;mso-wrap-distance-bottom:0pt;margin-top:24.55pt;mso-position-vertical-relative:text;mso-position-horizontal-relative:text;position:absolute;height:18.3pt;mso-wrap-distance-top:0pt;width:345.8pt;mso-wrap-distance-left:9pt;margin-left:370.85pt;z-index:35;" o:spid="_x0000_s1059" o:allowincell="t" o:allowoverlap="t" filled="t" fillcolor="#f2f2f2 [3052]" stroked="t" strokecolor="#000000" strokeweight="0.75pt" o:spt="2" arcsize="10950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pacing w:val="-4"/>
                        </w:rPr>
                        <w:t>授業基礎研修</w:t>
                      </w:r>
                      <w:r>
                        <w:rPr>
                          <w:rFonts w:hint="eastAsia" w:ascii="ＭＳ Ｐゴシック" w:hAnsi="ＭＳ Ｐゴシック" w:eastAsia="ＭＳ Ｐゴシック"/>
                        </w:rPr>
                        <w:t>Ⅳ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10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月２日）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203200" distR="203200" simplePos="0" relativeHeight="37" behindDoc="0" locked="0" layoutInCell="1" hidden="0" allowOverlap="1">
                <wp:simplePos x="0" y="0"/>
                <wp:positionH relativeFrom="column">
                  <wp:posOffset>2197735</wp:posOffset>
                </wp:positionH>
                <wp:positionV relativeFrom="paragraph">
                  <wp:posOffset>138430</wp:posOffset>
                </wp:positionV>
                <wp:extent cx="244475" cy="261620"/>
                <wp:effectExtent l="1905" t="635" r="31115" b="10795"/>
                <wp:wrapNone/>
                <wp:docPr id="106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0" name="オブジェクト 0"/>
                      <wps:cNvSpPr>
                        <a:spLocks noChangeArrowheads="1"/>
                      </wps:cNvSpPr>
                      <wps:spPr>
                        <a:xfrm rot="5400000">
                          <a:off x="0" y="0"/>
                          <a:ext cx="244475" cy="26162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オブジェクト 0" style="mso-wrap-distance-right:16pt;mso-wrap-distance-bottom:0pt;margin-top:10.9pt;mso-position-vertical-relative:text;mso-position-horizontal-relative:text;position:absolute;height:20.6pt;mso-wrap-distance-top:0pt;width:19.25pt;mso-wrap-distance-left:16pt;margin-left:173.05pt;z-index:37;rotation:90;" o:spid="_x0000_s1060" o:allowincell="t" o:allowoverlap="t" filled="t" fillcolor="#bfbfbf [2412]" stroked="t" strokecolor="#000000" strokeweight="0.75pt" o:spt="13" type="#_x0000_t13" adj="16200,54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default"/>
        </w:rPr>
        <mc:AlternateContent>
          <mc:Choice Requires="wps">
            <w:drawing>
              <wp:anchor distT="0" distB="0" distL="203200" distR="203200" simplePos="0" relativeHeight="36" behindDoc="0" locked="0" layoutInCell="1" hidden="0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21590</wp:posOffset>
                </wp:positionV>
                <wp:extent cx="4300220" cy="1816735"/>
                <wp:effectExtent l="635" t="635" r="29845" b="10795"/>
                <wp:wrapNone/>
                <wp:docPr id="106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00220" cy="181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ind w:left="85" w:hanging="85" w:hangingChars="45"/>
                              <w:jc w:val="lef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【配置校での実践】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　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.7pt;mso-position-vertical-relative:text;mso-position-horizontal-relative:text;position:absolute;height:143.05000000000001pt;mso-wrap-distance-top:0pt;width:338.6pt;mso-wrap-distance-left:16pt;margin-left:13.15pt;z-index:36;" o:spid="_x0000_s1061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80" w:lineRule="exact"/>
                        <w:ind w:left="85" w:hanging="85" w:hangingChars="45"/>
                        <w:jc w:val="left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【配置校での実践】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203200" distR="203200" simplePos="0" relativeHeight="19" behindDoc="0" locked="0" layoutInCell="1" hidden="0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215900</wp:posOffset>
                </wp:positionV>
                <wp:extent cx="4389120" cy="1619250"/>
                <wp:effectExtent l="635" t="635" r="29845" b="10795"/>
                <wp:wrapNone/>
                <wp:docPr id="106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2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8912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【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-4"/>
                              </w:rPr>
                              <w:t>授業基礎研修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Ⅳ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からの学び】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</w:rPr>
                              <w:t>　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7pt;mso-position-vertical-relative:text;mso-position-horizontal-relative:text;position:absolute;height:127.5pt;mso-wrap-distance-top:0pt;width:345.6pt;mso-wrap-distance-left:16pt;margin-left:370.85pt;z-index:19;" o:spid="_x0000_s1062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 w:ascii="ＭＳ 明朝" w:hAnsi="ＭＳ 明朝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【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-4"/>
                        </w:rPr>
                        <w:t>授業基礎研修</w:t>
                      </w:r>
                      <w:r>
                        <w:rPr>
                          <w:rFonts w:hint="eastAsia" w:ascii="ＭＳ Ｐゴシック" w:hAnsi="ＭＳ Ｐゴシック" w:eastAsia="ＭＳ Ｐゴシック"/>
                        </w:rPr>
                        <w:t>Ⅳ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からの学び】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 w:ascii="ＭＳ 明朝" w:hAnsi="ＭＳ 明朝"/>
                        </w:rPr>
                      </w:pPr>
                      <w:r>
                        <w:rPr>
                          <w:rFonts w:hint="eastAsia" w:ascii="ＭＳ 明朝" w:hAnsi="ＭＳ 明朝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9237345</wp:posOffset>
                </wp:positionH>
                <wp:positionV relativeFrom="paragraph">
                  <wp:posOffset>59055</wp:posOffset>
                </wp:positionV>
                <wp:extent cx="4512310" cy="1483360"/>
                <wp:effectExtent l="19685" t="19685" r="29845" b="20320"/>
                <wp:wrapNone/>
                <wp:docPr id="106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3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512310" cy="148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75" w:firstLineChars="22"/>
                              <w:rPr>
                                <w:rFonts w:hint="default" w:ascii="ＭＳ ゴシック" w:hAnsi="ＭＳ ゴシック" w:eastAsia="ＭＳ 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４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次年度の授業実践力向上に向けた方策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　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vertOverflow="overflow" horzOverflow="overflow" lIns="36000" tIns="3600" rIns="36000" bIns="360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9pt;mso-wrap-distance-bottom:0pt;margin-top:4.6500000000000004pt;mso-position-vertical-relative:text;mso-position-horizontal-relative:text;position:absolute;height:116.8pt;mso-wrap-distance-top:0pt;width:355.3pt;mso-wrap-distance-left:9pt;margin-left:727.35pt;z-index:4;" o:spid="_x0000_s1063" o:allowincell="t" o:allowoverlap="t" filled="t" fillcolor="#ffffff" stroked="t" strokecolor="#000000" strokeweight="2.25pt" o:spt="1">
                <v:fill/>
                <v:stroke filltype="solid"/>
                <v:textbox style="layout-flow:horizontal;" inset="0.99999999999999978mm,9.9999999999999978e-002mm,0.99999999999999978mm,9.9999999999999978e-002mm">
                  <w:txbxContent>
                    <w:p>
                      <w:pPr>
                        <w:pStyle w:val="0"/>
                        <w:ind w:firstLine="75" w:firstLineChars="22"/>
                        <w:rPr>
                          <w:rFonts w:hint="default" w:ascii="ＭＳ ゴシック" w:hAnsi="ＭＳ ゴシック" w:eastAsia="ＭＳ ゴシック"/>
                          <w:sz w:val="28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４　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　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次年度の授業実践力向上に向けた方策</w:t>
                      </w:r>
                    </w:p>
                    <w:p>
                      <w:pPr>
                        <w:pStyle w:val="0"/>
                        <w:rPr>
                          <w:rFonts w:hint="eastAsia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　</w:t>
                      </w: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2287905</wp:posOffset>
                </wp:positionV>
                <wp:extent cx="4166870" cy="2348230"/>
                <wp:effectExtent l="635" t="635" r="29845" b="10795"/>
                <wp:wrapNone/>
                <wp:docPr id="106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4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166870" cy="2348230"/>
                        </a:xfrm>
                        <a:prstGeom prst="roundRect">
                          <a:avLst>
                            <a:gd name="adj" fmla="val 124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ind w:firstLine="199" w:firstLineChars="100"/>
                              <w:jc w:val="left"/>
                              <w:rPr>
                                <w:rFonts w:hint="default" w:asciiTheme="minorEastAsia" w:hAnsiTheme="minorEastAsia" w:eastAsia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課題</w:t>
                            </w:r>
                          </w:p>
                        </w:txbxContent>
                      </wps:txbx>
                      <wps:bodyPr vertOverflow="overflow" horzOverflow="overflow" lIns="36000" tIns="3600" rIns="36000" bIns="3600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9pt;mso-wrap-distance-bottom:0pt;margin-top:180.15pt;mso-position-vertical-relative:text;mso-position-horizontal-relative:text;position:absolute;height:184.9pt;mso-wrap-distance-top:0pt;width:328.1pt;mso-wrap-distance-left:9pt;margin-left:0.25pt;z-index:3;" o:spid="_x0000_s1064" o:allowincell="t" o:allowoverlap="t" filled="t" fillcolor="#ffffff" stroked="t" strokecolor="#000000 [3213]" strokeweight="0.75pt" o:spt="2" arcsize="8183f">
                <v:fill/>
                <v:stroke filltype="solid"/>
                <v:textbox style="layout-flow:horizontal;" inset="0.99999999999999978mm,9.9999999999999978e-002mm,0.99999999999999978mm,9.9999999999999978e-002mm">
                  <w:txbxContent>
                    <w:p>
                      <w:pPr>
                        <w:pStyle w:val="0"/>
                        <w:spacing w:line="280" w:lineRule="exact"/>
                        <w:ind w:firstLine="199" w:firstLineChars="100"/>
                        <w:jc w:val="left"/>
                        <w:rPr>
                          <w:rFonts w:hint="default" w:asciiTheme="minorEastAsia" w:hAnsiTheme="minorEastAsia" w:eastAsiaTheme="min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課題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</w:p>
    <w:sectPr>
      <w:pgSz w:w="23814" w:h="16839" w:orient="landscape"/>
      <w:pgMar w:top="1020" w:right="1134" w:bottom="1020" w:left="1134" w:header="851" w:footer="992" w:gutter="0"/>
      <w:cols w:space="720"/>
      <w:textDirection w:val="lrTb"/>
      <w:docGrid w:type="linesAndChars" w:linePitch="291" w:charSpace="-43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oNotHyphenateCaps/>
  <w:drawingGridHorizontalSpacing w:val="189"/>
  <w:drawingGridVerticalSpacing w:val="291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2399</TotalTime>
  <Pages>1</Pages>
  <Words>0</Words>
  <Characters>24</Characters>
  <Application>JUST Note</Application>
  <Lines>24</Lines>
  <Paragraphs>2</Paragraphs>
  <CharactersWithSpaces>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教セ高橋</cp:lastModifiedBy>
  <cp:lastPrinted>2025-03-19T07:35:36Z</cp:lastPrinted>
  <dcterms:created xsi:type="dcterms:W3CDTF">2017-01-31T01:36:00Z</dcterms:created>
  <dcterms:modified xsi:type="dcterms:W3CDTF">2025-03-19T07:20:47Z</dcterms:modified>
  <cp:revision>93</cp:revision>
</cp:coreProperties>
</file>