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8D1C" w14:textId="17E51C77" w:rsidR="00B11F7A" w:rsidRDefault="00D069D6">
      <w:pPr>
        <w:adjustRightInd/>
        <w:snapToGrid w:val="0"/>
        <w:spacing w:after="120" w:line="280" w:lineRule="exact"/>
        <w:mirrorIndents/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様式イ</w:t>
      </w:r>
    </w:p>
    <w:tbl>
      <w:tblPr>
        <w:tblpPr w:leftFromText="142" w:rightFromText="142" w:bottomFromText="160" w:vertAnchor="text" w:horzAnchor="margin" w:tblpY="54"/>
        <w:tblW w:w="9345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4" w:space="0" w:color="auto"/>
          <w:insideH w:val="single" w:sz="12" w:space="0" w:color="000000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55"/>
        <w:gridCol w:w="515"/>
        <w:gridCol w:w="72"/>
        <w:gridCol w:w="353"/>
        <w:gridCol w:w="284"/>
        <w:gridCol w:w="425"/>
        <w:gridCol w:w="283"/>
        <w:gridCol w:w="426"/>
        <w:gridCol w:w="473"/>
        <w:gridCol w:w="2244"/>
        <w:gridCol w:w="2815"/>
      </w:tblGrid>
      <w:tr w:rsidR="00B11F7A" w14:paraId="2FA300BC" w14:textId="77777777">
        <w:trPr>
          <w:cantSplit/>
          <w:trHeight w:val="392"/>
        </w:trPr>
        <w:tc>
          <w:tcPr>
            <w:tcW w:w="2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  <w:tl2br w:val="nil"/>
              <w:tr2bl w:val="nil"/>
            </w:tcBorders>
          </w:tcPr>
          <w:p w14:paraId="31DB586B" w14:textId="77777777" w:rsidR="00B11F7A" w:rsidRDefault="00D069D6">
            <w:pPr>
              <w:wordWrap w:val="0"/>
              <w:spacing w:after="0" w:line="248" w:lineRule="atLeast"/>
              <w:jc w:val="right"/>
              <w:rPr>
                <w:rFonts w:ascii="ＭＳ Ｐ明朝" w:eastAsia="ＭＳ Ｐ明朝" w:hAnsi="ＭＳ Ｐ明朝"/>
                <w:color w:val="auto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auto"/>
                <w:spacing w:val="2"/>
                <w:sz w:val="28"/>
              </w:rPr>
              <w:t xml:space="preserve">令和８年度　</w:t>
            </w:r>
          </w:p>
        </w:tc>
        <w:tc>
          <w:tcPr>
            <w:tcW w:w="4488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6DBD46B" w14:textId="77777777" w:rsidR="00B11F7A" w:rsidRDefault="00D069D6">
            <w:pPr>
              <w:spacing w:after="0" w:line="248" w:lineRule="atLeast"/>
              <w:rPr>
                <w:rFonts w:ascii="ＭＳ Ｐ明朝" w:eastAsia="ＭＳ Ｐ明朝" w:hAnsi="ＭＳ Ｐ明朝"/>
                <w:color w:val="auto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auto"/>
                <w:sz w:val="28"/>
              </w:rPr>
              <w:t>こうちフロンティア募集受検票</w:t>
            </w:r>
          </w:p>
        </w:tc>
        <w:tc>
          <w:tcPr>
            <w:tcW w:w="2815" w:type="dxa"/>
            <w:vMerge w:val="restart"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</w:tcPr>
          <w:p w14:paraId="7A70D4A6" w14:textId="77777777" w:rsidR="00B11F7A" w:rsidRDefault="00D069D6">
            <w:pPr>
              <w:spacing w:after="0" w:line="248" w:lineRule="atLeast"/>
              <w:rPr>
                <w:color w:val="auto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469A58D" wp14:editId="6400C506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135255</wp:posOffset>
                      </wp:positionV>
                      <wp:extent cx="1133475" cy="1416685"/>
                      <wp:effectExtent l="635" t="635" r="29845" b="10795"/>
                      <wp:wrapNone/>
                      <wp:docPr id="1027" name="正方形/長方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133475" cy="1416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style="mso-wrap-distance-right:9pt;mso-wrap-distance-bottom:0pt;margin-top:10.65pt;mso-position-vertical-relative:text;mso-position-horizontal-relative:text;position:absolute;height:111.55pt;mso-wrap-distance-top:0pt;width:89.25pt;mso-wrap-distance-left:9pt;margin-left:23.3pt;z-index:2;" o:spid="_x0000_s1027" o:allowincell="t" o:allowoverlap="t" filled="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</w:rPr>
              <w:t xml:space="preserve">　</w:t>
            </w:r>
          </w:p>
          <w:p w14:paraId="559AE4F5" w14:textId="77777777" w:rsidR="00B11F7A" w:rsidRDefault="00D069D6">
            <w:pPr>
              <w:spacing w:after="0" w:line="248" w:lineRule="atLeast"/>
              <w:ind w:firstLineChars="600" w:firstLine="1002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写　　真</w:t>
            </w:r>
          </w:p>
          <w:p w14:paraId="324E6033" w14:textId="77777777" w:rsidR="00B11F7A" w:rsidRDefault="00D069D6">
            <w:pPr>
              <w:spacing w:after="0" w:line="240" w:lineRule="auto"/>
              <w:ind w:firstLineChars="600" w:firstLine="642"/>
              <w:rPr>
                <w:rFonts w:ascii="ＭＳ Ｐ明朝" w:hAnsi="ＭＳ Ｐ明朝"/>
                <w:color w:val="auto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>１　縦４㎝、横３㎝</w:t>
            </w:r>
          </w:p>
          <w:p w14:paraId="03CD4C2A" w14:textId="77777777" w:rsidR="00B11F7A" w:rsidRDefault="00D069D6">
            <w:pPr>
              <w:spacing w:after="0" w:line="240" w:lineRule="auto"/>
              <w:ind w:firstLineChars="600" w:firstLine="642"/>
              <w:rPr>
                <w:rFonts w:ascii="ＭＳ Ｐ明朝" w:hAnsi="ＭＳ Ｐ明朝"/>
                <w:color w:val="auto"/>
                <w:spacing w:val="4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>２　正面上半身脱帽</w:t>
            </w:r>
          </w:p>
          <w:p w14:paraId="75EF8D3E" w14:textId="77777777" w:rsidR="00B11F7A" w:rsidRDefault="00D069D6">
            <w:pPr>
              <w:spacing w:after="0" w:line="240" w:lineRule="auto"/>
              <w:ind w:firstLineChars="600" w:firstLine="642"/>
              <w:rPr>
                <w:rFonts w:ascii="ＭＳ Ｐ明朝" w:hAnsi="ＭＳ Ｐ明朝"/>
                <w:color w:val="auto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 xml:space="preserve">３　出願前６か月以内に撮影　</w:t>
            </w:r>
          </w:p>
          <w:p w14:paraId="020A8740" w14:textId="77777777" w:rsidR="00B11F7A" w:rsidRDefault="00D069D6">
            <w:pPr>
              <w:spacing w:after="0" w:line="240" w:lineRule="auto"/>
              <w:ind w:firstLineChars="700" w:firstLine="750"/>
              <w:rPr>
                <w:rFonts w:ascii="ＭＳ Ｐ明朝" w:hAnsi="ＭＳ Ｐ明朝"/>
                <w:color w:val="auto"/>
                <w:spacing w:val="4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>したもの</w:t>
            </w:r>
          </w:p>
          <w:p w14:paraId="68F36250" w14:textId="77777777" w:rsidR="00B11F7A" w:rsidRDefault="00D069D6">
            <w:pPr>
              <w:spacing w:after="0" w:line="240" w:lineRule="auto"/>
              <w:ind w:firstLineChars="600" w:firstLine="642"/>
              <w:rPr>
                <w:rFonts w:ascii="ＭＳ Ｐ明朝" w:hAnsi="ＭＳ Ｐ明朝"/>
                <w:color w:val="auto"/>
                <w:spacing w:val="4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>４　カラー、白黒いずれも可</w:t>
            </w:r>
          </w:p>
          <w:p w14:paraId="5C0F7C84" w14:textId="77777777" w:rsidR="00B11F7A" w:rsidRDefault="00D069D6">
            <w:pPr>
              <w:spacing w:after="0" w:line="240" w:lineRule="auto"/>
              <w:ind w:firstLineChars="600" w:firstLine="642"/>
              <w:rPr>
                <w:rFonts w:ascii="ＭＳ Ｐ明朝" w:hAnsi="ＭＳ Ｐ明朝"/>
                <w:color w:val="auto"/>
                <w:sz w:val="12"/>
              </w:rPr>
            </w:pPr>
            <w:r>
              <w:rPr>
                <w:rFonts w:ascii="ＭＳ Ｐ明朝" w:hAnsi="ＭＳ Ｐ明朝" w:hint="eastAsia"/>
                <w:color w:val="auto"/>
                <w:sz w:val="12"/>
              </w:rPr>
              <w:t>５　写真の裏に氏名を記入</w:t>
            </w:r>
          </w:p>
          <w:p w14:paraId="5928C28C" w14:textId="77777777" w:rsidR="00B11F7A" w:rsidRDefault="00D069D6">
            <w:pPr>
              <w:spacing w:after="0" w:line="240" w:lineRule="auto"/>
              <w:ind w:firstLineChars="400" w:firstLine="748"/>
              <w:rPr>
                <w:color w:val="auto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0C9356DE" wp14:editId="0B783468">
                      <wp:simplePos x="0" y="0"/>
                      <wp:positionH relativeFrom="margin">
                        <wp:posOffset>454660</wp:posOffset>
                      </wp:positionH>
                      <wp:positionV relativeFrom="paragraph">
                        <wp:posOffset>67945</wp:posOffset>
                      </wp:positionV>
                      <wp:extent cx="826770" cy="361950"/>
                      <wp:effectExtent l="635" t="635" r="29845" b="10795"/>
                      <wp:wrapNone/>
                      <wp:docPr id="1028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677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CDAF0" w14:textId="77777777" w:rsidR="00B11F7A" w:rsidRDefault="00D069D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Overflow="clip" horzOverflow="clip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9356DE" id="楕円 7" o:spid="_x0000_s1026" style="position:absolute;left:0;text-align:left;margin-left:35.8pt;margin-top:5.35pt;width:65.1pt;height:28.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" filled="f" strokeweight="1pt">
                      <v:stroke dashstyle="1 1"/>
                      <v:textbox>
                        <w:txbxContent>
                          <w:p w14:paraId="79DCDAF0" w14:textId="77777777" w:rsidR="00B11F7A" w:rsidRDefault="00D069D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0BBC5299" w14:textId="77777777" w:rsidR="00B11F7A" w:rsidRDefault="00B11F7A">
            <w:pPr>
              <w:spacing w:after="0" w:line="240" w:lineRule="auto"/>
              <w:ind w:firstLineChars="400" w:firstLine="428"/>
              <w:rPr>
                <w:color w:val="auto"/>
                <w:sz w:val="12"/>
              </w:rPr>
            </w:pPr>
          </w:p>
          <w:p w14:paraId="52B973F9" w14:textId="77777777" w:rsidR="00B11F7A" w:rsidRDefault="00B11F7A">
            <w:pPr>
              <w:spacing w:after="0" w:line="248" w:lineRule="atLeast"/>
              <w:jc w:val="center"/>
              <w:rPr>
                <w:color w:val="auto"/>
                <w:sz w:val="24"/>
              </w:rPr>
            </w:pPr>
          </w:p>
        </w:tc>
      </w:tr>
      <w:tr w:rsidR="00B11F7A" w14:paraId="35F50646" w14:textId="77777777">
        <w:trPr>
          <w:cantSplit/>
          <w:trHeight w:val="500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5FE7A5" w14:textId="77777777" w:rsidR="00B11F7A" w:rsidRDefault="00D069D6">
            <w:pPr>
              <w:spacing w:after="0" w:line="248" w:lineRule="atLeast"/>
              <w:ind w:firstLineChars="19" w:firstLine="3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>※受検番号</w:t>
            </w:r>
          </w:p>
        </w:tc>
        <w:tc>
          <w:tcPr>
            <w:tcW w:w="2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465306" w14:textId="34F712C2" w:rsidR="00B11F7A" w:rsidRPr="00D236BC" w:rsidRDefault="00D236BC" w:rsidP="00553FA0">
            <w:pPr>
              <w:spacing w:after="0" w:line="248" w:lineRule="atLeast"/>
              <w:rPr>
                <w:rFonts w:asciiTheme="majorEastAsia" w:eastAsiaTheme="majorEastAsia" w:hAnsiTheme="majorEastAsia"/>
                <w:b/>
                <w:bCs/>
                <w:color w:val="auto"/>
                <w:sz w:val="24"/>
              </w:rPr>
            </w:pPr>
            <w:r w:rsidRPr="00D236B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8"/>
                <w:szCs w:val="21"/>
              </w:rPr>
              <w:t>Ｋ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9EBDBDB" w14:textId="77777777" w:rsidR="00B11F7A" w:rsidRDefault="00D069D6">
            <w:pPr>
              <w:spacing w:after="0" w:line="248" w:lineRule="atLeast"/>
              <w:ind w:left="167" w:hangingChars="100" w:hanging="167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（注意）</w:t>
            </w:r>
          </w:p>
          <w:p w14:paraId="585E2FC2" w14:textId="77777777" w:rsidR="00B11F7A" w:rsidRDefault="00D069D6">
            <w:pPr>
              <w:spacing w:after="0" w:line="248" w:lineRule="atLeast"/>
              <w:ind w:leftChars="75" w:left="320" w:hangingChars="108" w:hanging="180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１　※印の欄は、高等学校で記入する。</w:t>
            </w:r>
          </w:p>
          <w:p w14:paraId="305AFF18" w14:textId="77777777" w:rsidR="00B11F7A" w:rsidRDefault="00D069D6">
            <w:pPr>
              <w:spacing w:after="0" w:line="248" w:lineRule="atLeast"/>
              <w:ind w:leftChars="75" w:left="153" w:hangingChars="8" w:hanging="13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２　貼付された写真への</w:t>
            </w:r>
          </w:p>
          <w:p w14:paraId="2DF8F87D" w14:textId="77777777" w:rsidR="00B11F7A" w:rsidRDefault="00D069D6">
            <w:pPr>
              <w:spacing w:after="0" w:line="248" w:lineRule="atLeast"/>
              <w:ind w:leftChars="75" w:left="320" w:hangingChars="108" w:hanging="18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 xml:space="preserve">　割印は、高等学校で行　う。</w:t>
            </w:r>
          </w:p>
          <w:p w14:paraId="436192CD" w14:textId="77777777" w:rsidR="00B11F7A" w:rsidRDefault="00D069D6">
            <w:pPr>
              <w:spacing w:after="0" w:line="248" w:lineRule="atLeast"/>
              <w:ind w:leftChars="75" w:left="320" w:hangingChars="108" w:hanging="180"/>
              <w:rPr>
                <w:color w:val="auto"/>
                <w:sz w:val="22"/>
              </w:rPr>
            </w:pPr>
            <w:r>
              <w:rPr>
                <w:rFonts w:hint="eastAsia"/>
                <w:sz w:val="18"/>
              </w:rPr>
              <w:t>３　下欄の注意事項をよく読んでおくこと。</w:t>
            </w:r>
          </w:p>
          <w:p w14:paraId="11498F94" w14:textId="77777777" w:rsidR="00B11F7A" w:rsidRDefault="00B11F7A">
            <w:pPr>
              <w:spacing w:after="0" w:line="248" w:lineRule="atLeast"/>
              <w:ind w:leftChars="75" w:left="157" w:hangingChars="8" w:hanging="17"/>
              <w:rPr>
                <w:color w:val="auto"/>
                <w:sz w:val="22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14:paraId="4E15D0B8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</w:tr>
      <w:tr w:rsidR="00B11F7A" w14:paraId="1BCDDB0B" w14:textId="77777777">
        <w:trPr>
          <w:cantSplit/>
          <w:trHeight w:val="696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FE86B2" w14:textId="77777777" w:rsidR="00B11F7A" w:rsidRDefault="00D069D6">
            <w:pPr>
              <w:spacing w:after="0" w:line="248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>氏　　名</w:t>
            </w:r>
          </w:p>
        </w:tc>
        <w:sdt>
          <w:sdtPr>
            <w:rPr>
              <w:rFonts w:hint="eastAsia"/>
              <w:color w:val="auto"/>
              <w:sz w:val="24"/>
            </w:rPr>
            <w:id w:val="1541322418"/>
            <w:placeholder>
              <w:docPart w:val="DefaultPlaceholder_-1854013440"/>
            </w:placeholder>
            <w:text/>
          </w:sdtPr>
          <w:sdtContent>
            <w:tc>
              <w:tcPr>
                <w:tcW w:w="2831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vAlign w:val="center"/>
              </w:tcPr>
              <w:p w14:paraId="26821748" w14:textId="189119A1" w:rsidR="00B11F7A" w:rsidRDefault="008875EC">
                <w:pPr>
                  <w:spacing w:after="0" w:line="248" w:lineRule="atLeast"/>
                  <w:jc w:val="both"/>
                  <w:rPr>
                    <w:color w:val="auto"/>
                    <w:sz w:val="24"/>
                  </w:rPr>
                </w:pPr>
                <w:r>
                  <w:rPr>
                    <w:rFonts w:hint="eastAsia"/>
                    <w:color w:val="auto"/>
                    <w:sz w:val="24"/>
                  </w:rPr>
                  <w:t xml:space="preserve">　</w:t>
                </w:r>
              </w:p>
            </w:tc>
          </w:sdtContent>
        </w:sdt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C3FCF8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14:paraId="64CCB1CC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</w:tr>
      <w:tr w:rsidR="008875EC" w14:paraId="05500E42" w14:textId="77777777" w:rsidTr="008875EC">
        <w:trPr>
          <w:cantSplit/>
          <w:trHeight w:val="508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58F91B" w14:textId="77777777" w:rsidR="008875EC" w:rsidRDefault="008875EC">
            <w:pPr>
              <w:spacing w:after="0" w:line="248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</w:rPr>
              <w:t>生年月日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47595EEB" w14:textId="77777777" w:rsidR="008875EC" w:rsidRDefault="008875EC" w:rsidP="008875EC">
            <w:pPr>
              <w:spacing w:after="0" w:line="248" w:lineRule="atLeast"/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平成</w:t>
            </w:r>
          </w:p>
        </w:tc>
        <w:sdt>
          <w:sdtPr>
            <w:rPr>
              <w:color w:val="auto"/>
              <w:sz w:val="18"/>
              <w:szCs w:val="18"/>
            </w:rPr>
            <w:id w:val="986970617"/>
            <w:placeholder>
              <w:docPart w:val="DefaultPlaceholder_-1854013440"/>
            </w:placeholder>
            <w:text/>
          </w:sdtPr>
          <w:sdtContent>
            <w:tc>
              <w:tcPr>
                <w:tcW w:w="425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  <w:tl2br w:val="nil"/>
                  <w:tr2bl w:val="nil"/>
                </w:tcBorders>
                <w:vAlign w:val="center"/>
              </w:tcPr>
              <w:p w14:paraId="4C2288A9" w14:textId="517341EB" w:rsidR="008875EC" w:rsidRPr="008875EC" w:rsidRDefault="008875EC" w:rsidP="008875EC">
                <w:pPr>
                  <w:spacing w:after="0" w:line="248" w:lineRule="atLeast"/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3E1ABC9" w14:textId="3500CCCF" w:rsidR="008875EC" w:rsidRPr="008875EC" w:rsidRDefault="008875EC" w:rsidP="008875EC">
            <w:pPr>
              <w:spacing w:after="0" w:line="248" w:lineRule="atLeast"/>
              <w:jc w:val="center"/>
              <w:rPr>
                <w:color w:val="auto"/>
                <w:sz w:val="18"/>
                <w:szCs w:val="18"/>
              </w:rPr>
            </w:pPr>
            <w:r w:rsidRPr="008875EC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sdt>
          <w:sdtPr>
            <w:rPr>
              <w:rFonts w:hint="eastAsia"/>
              <w:color w:val="auto"/>
              <w:sz w:val="18"/>
              <w:szCs w:val="18"/>
            </w:rPr>
            <w:id w:val="-2035721364"/>
            <w:placeholder>
              <w:docPart w:val="DefaultPlaceholder_-1854013440"/>
            </w:placeholder>
            <w:text/>
          </w:sdtPr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  <w:tl2br w:val="nil"/>
                  <w:tr2bl w:val="nil"/>
                </w:tcBorders>
                <w:vAlign w:val="center"/>
              </w:tcPr>
              <w:p w14:paraId="6388298A" w14:textId="7C229E3D" w:rsidR="008875EC" w:rsidRPr="008875EC" w:rsidRDefault="008875EC" w:rsidP="008875EC">
                <w:pPr>
                  <w:spacing w:after="0" w:line="248" w:lineRule="atLeast"/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rFonts w:hint="eastAsia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9AE8612" w14:textId="7F99B4AE" w:rsidR="008875EC" w:rsidRPr="008875EC" w:rsidRDefault="008875EC" w:rsidP="008875EC">
            <w:pPr>
              <w:spacing w:after="0" w:line="248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</w:p>
        </w:tc>
        <w:sdt>
          <w:sdtPr>
            <w:rPr>
              <w:color w:val="auto"/>
              <w:sz w:val="18"/>
              <w:szCs w:val="18"/>
            </w:rPr>
            <w:id w:val="1469934759"/>
            <w:placeholder>
              <w:docPart w:val="DefaultPlaceholder_-1854013440"/>
            </w:placeholder>
            <w:text/>
          </w:sdtPr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  <w:tl2br w:val="nil"/>
                  <w:tr2bl w:val="nil"/>
                </w:tcBorders>
                <w:vAlign w:val="center"/>
              </w:tcPr>
              <w:p w14:paraId="375A52CE" w14:textId="0756B172" w:rsidR="008875EC" w:rsidRPr="008875EC" w:rsidRDefault="008875EC" w:rsidP="008875EC">
                <w:pPr>
                  <w:spacing w:after="0" w:line="248" w:lineRule="atLeast"/>
                  <w:jc w:val="center"/>
                  <w:rPr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9B3C9B" w14:textId="0B0C135D" w:rsidR="008875EC" w:rsidRPr="008875EC" w:rsidRDefault="008875EC" w:rsidP="008875EC">
            <w:pPr>
              <w:spacing w:after="0" w:line="248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日生</w:t>
            </w: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70DAFA" w14:textId="77777777" w:rsidR="008875EC" w:rsidRDefault="008875EC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14:paraId="448D8C66" w14:textId="77777777" w:rsidR="008875EC" w:rsidRDefault="008875EC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</w:tr>
      <w:tr w:rsidR="00B11F7A" w14:paraId="2EEC7CAE" w14:textId="77777777" w:rsidTr="008875EC">
        <w:trPr>
          <w:cantSplit/>
          <w:trHeight w:val="500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3FAE59" w14:textId="77777777" w:rsidR="00B11F7A" w:rsidRDefault="00D069D6">
            <w:pPr>
              <w:spacing w:after="0" w:line="248" w:lineRule="atLeast"/>
              <w:jc w:val="center"/>
              <w:rPr>
                <w:b/>
                <w:color w:val="auto"/>
                <w:spacing w:val="2"/>
                <w:sz w:val="28"/>
              </w:rPr>
            </w:pPr>
            <w:r>
              <w:rPr>
                <w:rFonts w:hint="eastAsia"/>
                <w:color w:val="auto"/>
                <w:w w:val="68"/>
                <w:sz w:val="18"/>
              </w:rPr>
              <w:t>在学（出身）中学</w:t>
            </w:r>
            <w:r>
              <w:rPr>
                <w:rFonts w:hint="eastAsia"/>
                <w:color w:val="auto"/>
                <w:spacing w:val="8"/>
                <w:w w:val="68"/>
                <w:sz w:val="18"/>
              </w:rPr>
              <w:t>校</w:t>
            </w:r>
          </w:p>
          <w:p w14:paraId="05108B44" w14:textId="77777777" w:rsidR="00B11F7A" w:rsidRDefault="00D069D6">
            <w:pPr>
              <w:spacing w:after="0" w:line="248" w:lineRule="atLeast"/>
              <w:jc w:val="center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・義務教育学校</w:t>
            </w:r>
          </w:p>
        </w:tc>
        <w:sdt>
          <w:sdtPr>
            <w:rPr>
              <w:rFonts w:hint="eastAsia"/>
              <w:color w:val="auto"/>
            </w:rPr>
            <w:id w:val="1335885824"/>
            <w:placeholder>
              <w:docPart w:val="DefaultPlaceholder_-1854013440"/>
            </w:placeholder>
            <w:text/>
          </w:sdtPr>
          <w:sdtContent>
            <w:tc>
              <w:tcPr>
                <w:tcW w:w="2831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tl2br w:val="nil"/>
                  <w:tr2bl w:val="nil"/>
                </w:tcBorders>
                <w:vAlign w:val="center"/>
              </w:tcPr>
              <w:p w14:paraId="66BB57CA" w14:textId="1A82D5C7" w:rsidR="00B11F7A" w:rsidRDefault="008875EC">
                <w:pPr>
                  <w:spacing w:after="0" w:line="248" w:lineRule="atLeast"/>
                  <w:rPr>
                    <w:color w:val="auto"/>
                    <w:sz w:val="24"/>
                  </w:rPr>
                </w:pPr>
                <w:r w:rsidRPr="008875EC">
                  <w:rPr>
                    <w:rFonts w:hint="eastAsia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23C10A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14:paraId="42B1829C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</w:tr>
      <w:tr w:rsidR="00B11F7A" w14:paraId="7E9BD5DD" w14:textId="77777777">
        <w:trPr>
          <w:cantSplit/>
          <w:trHeight w:val="500"/>
        </w:trPr>
        <w:tc>
          <w:tcPr>
            <w:tcW w:w="42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</w:tcPr>
          <w:p w14:paraId="4177E92A" w14:textId="77777777" w:rsidR="00B11F7A" w:rsidRPr="00B65ED2" w:rsidRDefault="00D069D6">
            <w:pPr>
              <w:tabs>
                <w:tab w:val="left" w:pos="576"/>
              </w:tabs>
              <w:spacing w:after="0" w:line="240" w:lineRule="auto"/>
              <w:ind w:firstLineChars="71" w:firstLine="76"/>
              <w:rPr>
                <w:color w:val="auto"/>
                <w:sz w:val="12"/>
                <w:szCs w:val="12"/>
              </w:rPr>
            </w:pPr>
            <w:r w:rsidRPr="00B65ED2">
              <w:rPr>
                <w:rFonts w:hint="eastAsia"/>
                <w:color w:val="auto"/>
                <w:sz w:val="12"/>
                <w:szCs w:val="12"/>
              </w:rPr>
              <w:t>※高等学校名・校長名</w:t>
            </w: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38D4D0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  <w:tc>
          <w:tcPr>
            <w:tcW w:w="2815" w:type="dxa"/>
            <w:vMerge/>
            <w:tcBorders>
              <w:left w:val="single" w:sz="4" w:space="0" w:color="000000"/>
              <w:right w:val="single" w:sz="12" w:space="0" w:color="auto"/>
              <w:tl2br w:val="nil"/>
              <w:tr2bl w:val="nil"/>
            </w:tcBorders>
            <w:vAlign w:val="center"/>
          </w:tcPr>
          <w:p w14:paraId="0F490043" w14:textId="77777777" w:rsidR="00B11F7A" w:rsidRDefault="00B11F7A">
            <w:pPr>
              <w:widowControl/>
              <w:autoSpaceDE/>
              <w:autoSpaceDN/>
              <w:adjustRightInd/>
              <w:spacing w:after="0"/>
              <w:rPr>
                <w:color w:val="auto"/>
                <w:sz w:val="24"/>
              </w:rPr>
            </w:pPr>
          </w:p>
        </w:tc>
      </w:tr>
      <w:tr w:rsidR="00B11F7A" w14:paraId="1D4E5101" w14:textId="77777777">
        <w:trPr>
          <w:cantSplit/>
          <w:trHeight w:val="2522"/>
        </w:trPr>
        <w:tc>
          <w:tcPr>
            <w:tcW w:w="9345" w:type="dxa"/>
            <w:gridSpan w:val="11"/>
            <w:tcBorders>
              <w:right w:val="single" w:sz="12" w:space="0" w:color="auto"/>
              <w:tl2br w:val="nil"/>
              <w:tr2bl w:val="nil"/>
            </w:tcBorders>
          </w:tcPr>
          <w:p w14:paraId="3B688316" w14:textId="77777777" w:rsidR="00B11F7A" w:rsidRDefault="00B11F7A">
            <w:pPr>
              <w:spacing w:after="0" w:line="240" w:lineRule="exact"/>
              <w:ind w:firstLineChars="100" w:firstLine="167"/>
              <w:jc w:val="both"/>
              <w:rPr>
                <w:color w:val="auto"/>
                <w:sz w:val="18"/>
              </w:rPr>
            </w:pPr>
          </w:p>
          <w:p w14:paraId="3379A9F3" w14:textId="77777777" w:rsidR="00B11F7A" w:rsidRDefault="00D069D6">
            <w:pPr>
              <w:spacing w:after="0" w:line="240" w:lineRule="exact"/>
              <w:ind w:firstLineChars="100" w:firstLine="167"/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＜注意事項＞</w:t>
            </w:r>
          </w:p>
          <w:p w14:paraId="5D79A9A4" w14:textId="77777777" w:rsidR="00B11F7A" w:rsidRDefault="00D069D6">
            <w:pPr>
              <w:spacing w:after="0" w:line="240" w:lineRule="exact"/>
              <w:ind w:firstLineChars="100" w:firstLine="187"/>
              <w:jc w:val="both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6" behindDoc="0" locked="0" layoutInCell="1" hidden="0" allowOverlap="1" wp14:anchorId="1D7F1E46" wp14:editId="30B92884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62865</wp:posOffset>
                      </wp:positionV>
                      <wp:extent cx="1165225" cy="1008380"/>
                      <wp:effectExtent l="0" t="0" r="635" b="63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5225" cy="1008380"/>
                                <a:chOff x="8371" y="5731"/>
                                <a:chExt cx="1835" cy="1588"/>
                              </a:xfrm>
                            </wpg:grpSpPr>
                            <wps:wsp>
                              <wps:cNvPr id="1030" name="テキスト ボックス 4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8651" y="6160"/>
                                  <a:ext cx="1349" cy="1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C76FA" w14:textId="77777777" w:rsidR="00B11F7A" w:rsidRDefault="00D069D6">
                                    <w:r>
                                      <w:rPr>
                                        <w:rFonts w:ascii="Century" w:hAnsi="Century"/>
                                        <w:noProof/>
                                        <w:color w:val="auto"/>
                                      </w:rPr>
                                      <w:drawing>
                                        <wp:inline distT="0" distB="0" distL="0" distR="0" wp14:anchorId="5D4CEE0A" wp14:editId="6B54D337">
                                          <wp:extent cx="714375" cy="647700"/>
                                          <wp:effectExtent l="0" t="0" r="0" b="0"/>
                                          <wp:docPr id="1031" name="図 5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031" name="図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714375" cy="647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Overflow="clip" horzOverflow="clip" wrap="square" lIns="74295" tIns="8890" rIns="74295" bIns="8890" anchor="t" anchorCtr="0" upright="1"/>
                            </wps:wsp>
                            <wps:wsp>
                              <wps:cNvPr id="1032" name="テキスト ボックス 6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8371" y="5731"/>
                                  <a:ext cx="1835" cy="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D2362C" w14:textId="77777777" w:rsidR="00B11F7A" w:rsidRDefault="00D069D6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</w:rPr>
                                      <w:t>【二次元コード】</w:t>
                                    </w:r>
                                  </w:p>
                                </w:txbxContent>
                              </wps:txbx>
                              <wps:bodyPr rot="0" vertOverflow="clip" horzOverflow="clip" wrap="square" lIns="74295" tIns="8890" rIns="74295" bIns="8890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F1E46" id="オブジェクト 0" o:spid="_x0000_s1027" style="position:absolute;left:0;text-align:left;margin-left:344.3pt;margin-top:4.95pt;width:91.75pt;height:79.4pt;z-index:6" coordorigin="8371,5731" coordsize="1835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left:8651;top:6160;width:1349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" stroked="f">
                        <v:textbox inset="5.85pt,.7pt,5.85pt,.7pt">
                          <w:txbxContent>
                            <w:p w14:paraId="1ECC76FA" w14:textId="77777777" w:rsidR="00B11F7A" w:rsidRDefault="00D069D6">
                              <w:r>
                                <w:rPr>
                                  <w:rFonts w:ascii="Century" w:hAnsi="Century"/>
                                  <w:noProof/>
                                  <w:color w:val="auto"/>
                                </w:rPr>
                                <w:drawing>
                                  <wp:inline distT="0" distB="0" distL="0" distR="0" wp14:anchorId="5D4CEE0A" wp14:editId="6B54D337">
                                    <wp:extent cx="714375" cy="647700"/>
                                    <wp:effectExtent l="0" t="0" r="0" b="0"/>
                                    <wp:docPr id="1031" name="図 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31" name="図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14375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テキスト ボックス 6" o:spid="_x0000_s1029" type="#_x0000_t202" style="position:absolute;left:8371;top:5731;width:183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" stroked="f">
                        <v:textbox inset="5.85pt,.7pt,5.85pt,.7pt">
                          <w:txbxContent>
                            <w:p w14:paraId="1AD2362C" w14:textId="77777777" w:rsidR="00B11F7A" w:rsidRDefault="00D069D6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【二次元コード】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</w:rPr>
              <w:t xml:space="preserve">１　</w:t>
            </w:r>
            <w:r>
              <w:rPr>
                <w:rFonts w:hint="eastAsia"/>
                <w:sz w:val="18"/>
              </w:rPr>
              <w:t>記入に際しては、黒色もしくは青色のペン（ボールペンを含む。）書き</w:t>
            </w:r>
          </w:p>
          <w:p w14:paraId="1F6DD4AB" w14:textId="77777777" w:rsidR="00B11F7A" w:rsidRDefault="00D069D6">
            <w:pPr>
              <w:spacing w:after="0" w:line="240" w:lineRule="exact"/>
              <w:ind w:firstLineChars="200" w:firstLine="334"/>
              <w:jc w:val="both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sz w:val="18"/>
              </w:rPr>
              <w:t>又はパソコン等によるデータ入力で行うこと。</w:t>
            </w:r>
          </w:p>
          <w:p w14:paraId="538460AA" w14:textId="77777777" w:rsidR="00B11F7A" w:rsidRDefault="00D069D6">
            <w:pPr>
              <w:spacing w:after="0" w:line="240" w:lineRule="exact"/>
              <w:ind w:firstLineChars="100" w:firstLine="167"/>
              <w:jc w:val="both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２　この受検票は、受検当日必ず持参し、検査場内に持って入ること。</w:t>
            </w:r>
          </w:p>
          <w:p w14:paraId="187D2A9C" w14:textId="77777777" w:rsidR="00B11F7A" w:rsidRDefault="00D069D6">
            <w:pPr>
              <w:spacing w:after="0" w:line="240" w:lineRule="exact"/>
              <w:ind w:firstLineChars="100" w:firstLine="167"/>
              <w:jc w:val="both"/>
              <w:rPr>
                <w:color w:val="auto"/>
                <w:spacing w:val="4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３　検査日時、検査内容は、志願先高等学校長の定めるところによる。</w:t>
            </w:r>
          </w:p>
          <w:p w14:paraId="14D855C7" w14:textId="77777777" w:rsidR="00B11F7A" w:rsidRDefault="00D069D6">
            <w:pPr>
              <w:adjustRightInd/>
              <w:spacing w:line="240" w:lineRule="exact"/>
              <w:ind w:firstLineChars="100" w:firstLine="167"/>
              <w:contextualSpacing/>
              <w:mirrorIndents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４　受検について不明な点は、志願先高等学校に問い合わせること。</w:t>
            </w:r>
          </w:p>
          <w:p w14:paraId="4A5F621F" w14:textId="77777777" w:rsidR="00B11F7A" w:rsidRDefault="00D069D6">
            <w:pPr>
              <w:spacing w:after="0" w:line="240" w:lineRule="exact"/>
              <w:ind w:firstLineChars="100" w:firstLine="167"/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５　こうちフロンティア募集の合格発表は、令和８年１月23日(金)午前９時に</w:t>
            </w:r>
          </w:p>
          <w:p w14:paraId="48442D42" w14:textId="77777777" w:rsidR="00B11F7A" w:rsidRDefault="00D069D6">
            <w:pPr>
              <w:spacing w:after="0" w:line="240" w:lineRule="exact"/>
              <w:ind w:firstLineChars="200" w:firstLine="334"/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志願先高等学校での掲示及び専用WEBページ（下記URL及び右の二次元コード）</w:t>
            </w:r>
          </w:p>
          <w:p w14:paraId="7A890953" w14:textId="77777777" w:rsidR="00B11F7A" w:rsidRDefault="00D069D6">
            <w:pPr>
              <w:spacing w:after="0" w:line="240" w:lineRule="exact"/>
              <w:ind w:firstLineChars="200" w:firstLine="334"/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で行う。</w:t>
            </w:r>
          </w:p>
          <w:p w14:paraId="7637B8E0" w14:textId="77777777" w:rsidR="00B11F7A" w:rsidRDefault="00D069D6">
            <w:pPr>
              <w:spacing w:after="0" w:line="240" w:lineRule="exact"/>
              <w:ind w:firstLineChars="300" w:firstLine="501"/>
              <w:jc w:val="both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 xml:space="preserve">URL:　https://sites.google.com/g.kochinet.ed.jp/hs-exam　</w:t>
            </w:r>
          </w:p>
          <w:p w14:paraId="52BC4FCD" w14:textId="77777777" w:rsidR="00B11F7A" w:rsidRDefault="00B11F7A">
            <w:pPr>
              <w:rPr>
                <w:sz w:val="18"/>
              </w:rPr>
            </w:pPr>
          </w:p>
        </w:tc>
      </w:tr>
    </w:tbl>
    <w:p w14:paraId="60864B8F" w14:textId="77777777" w:rsidR="00B11F7A" w:rsidRDefault="00B11F7A">
      <w:pPr>
        <w:spacing w:after="0" w:line="240" w:lineRule="exact"/>
      </w:pPr>
    </w:p>
    <w:p w14:paraId="1B0D8FA2" w14:textId="77777777" w:rsidR="00B11F7A" w:rsidRDefault="00B11F7A">
      <w:pPr>
        <w:spacing w:after="0" w:line="240" w:lineRule="exact"/>
      </w:pPr>
    </w:p>
    <w:sectPr w:rsidR="00B11F7A">
      <w:headerReference w:type="default" r:id="rId8"/>
      <w:footerReference w:type="default" r:id="rId9"/>
      <w:type w:val="continuous"/>
      <w:pgSz w:w="11906" w:h="16838"/>
      <w:pgMar w:top="1134" w:right="1134" w:bottom="851" w:left="1418" w:header="340" w:footer="340" w:gutter="0"/>
      <w:pgNumType w:start="27"/>
      <w:cols w:space="720"/>
      <w:noEndnote/>
      <w:docGrid w:type="linesAndChars" w:linePitch="275" w:charSpace="-2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43F1" w14:textId="77777777" w:rsidR="00C22604" w:rsidRDefault="00C22604">
      <w:pPr>
        <w:spacing w:after="0" w:line="240" w:lineRule="auto"/>
      </w:pPr>
      <w:r>
        <w:separator/>
      </w:r>
    </w:p>
  </w:endnote>
  <w:endnote w:type="continuationSeparator" w:id="0">
    <w:p w14:paraId="2BB7E7E2" w14:textId="77777777" w:rsidR="00C22604" w:rsidRDefault="00C2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1439" w14:textId="77777777" w:rsidR="00B11F7A" w:rsidRDefault="00D069D6">
    <w:pPr>
      <w:jc w:val="center"/>
      <w:textAlignment w:val="auto"/>
      <w:rPr>
        <w:color w:val="FFFFFF" w:themeColor="background1"/>
        <w:sz w:val="22"/>
      </w:rPr>
    </w:pPr>
    <w:r>
      <w:rPr>
        <w:rStyle w:val="a6"/>
        <w:rFonts w:hint="eastAsia"/>
        <w:color w:val="FFFFFF" w:themeColor="background1"/>
        <w:sz w:val="22"/>
      </w:rPr>
      <w:t>－2</w:t>
    </w:r>
    <w:r>
      <w:rPr>
        <w:rStyle w:val="a6"/>
        <w:color w:val="FFFFFF" w:themeColor="background1"/>
        <w:sz w:val="22"/>
      </w:rPr>
      <w:t>8</w:t>
    </w:r>
    <w:r>
      <w:rPr>
        <w:rStyle w:val="a6"/>
        <w:rFonts w:hint="eastAsia"/>
        <w:color w:val="FFFFFF" w:themeColor="background1"/>
        <w:sz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0FF3" w14:textId="77777777" w:rsidR="00C22604" w:rsidRDefault="00C22604">
      <w:pPr>
        <w:spacing w:after="0" w:line="240" w:lineRule="auto"/>
      </w:pPr>
      <w:r>
        <w:separator/>
      </w:r>
    </w:p>
  </w:footnote>
  <w:footnote w:type="continuationSeparator" w:id="0">
    <w:p w14:paraId="5A2645C4" w14:textId="77777777" w:rsidR="00C22604" w:rsidRDefault="00C2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F7D5" w14:textId="77777777" w:rsidR="00B11F7A" w:rsidRDefault="00B11F7A">
    <w:pPr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bUAeiHyan9d9l0mWFhr8HuqUuewooTvD2KlU9Xl5bmkwkFKu11eqwJG7SzxtOrXOtj5FG4nhXqCPNvc4G0rx1Q==" w:salt="dEUIt8mhg4dh4e65TdZjTA=="/>
  <w:defaultTabStop w:val="720"/>
  <w:doNotHyphenateCaps/>
  <w:drawingGridHorizontalSpacing w:val="18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7A"/>
    <w:rsid w:val="000118F5"/>
    <w:rsid w:val="00046CEE"/>
    <w:rsid w:val="000D3A1F"/>
    <w:rsid w:val="001104E1"/>
    <w:rsid w:val="001C387B"/>
    <w:rsid w:val="002246A1"/>
    <w:rsid w:val="00314DB5"/>
    <w:rsid w:val="004D44C9"/>
    <w:rsid w:val="00553FA0"/>
    <w:rsid w:val="007930ED"/>
    <w:rsid w:val="008875EC"/>
    <w:rsid w:val="008C01E6"/>
    <w:rsid w:val="008F6626"/>
    <w:rsid w:val="009D1C9F"/>
    <w:rsid w:val="00B11F7A"/>
    <w:rsid w:val="00B5036B"/>
    <w:rsid w:val="00B63360"/>
    <w:rsid w:val="00B65ED2"/>
    <w:rsid w:val="00BE374A"/>
    <w:rsid w:val="00C22604"/>
    <w:rsid w:val="00CD6B5B"/>
    <w:rsid w:val="00D069D6"/>
    <w:rsid w:val="00D236BC"/>
    <w:rsid w:val="00F12063"/>
    <w:rsid w:val="00F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F7669"/>
  <w15:chartTrackingRefBased/>
  <w15:docId w15:val="{FE7F8873-8ED8-4926-BB13-5E50166B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400" w:firstLine="2800"/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Chars="120" w:left="240" w:firstLineChars="100" w:firstLine="224"/>
    </w:pPr>
    <w:rPr>
      <w:spacing w:val="-8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color w:val="00000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laceholder Text"/>
    <w:basedOn w:val="a0"/>
    <w:uiPriority w:val="99"/>
    <w:semiHidden/>
    <w:rsid w:val="00887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956EF6-F129-465D-BC4A-CFC5713A57C4}"/>
      </w:docPartPr>
      <w:docPartBody>
        <w:p w:rsidR="00632EED" w:rsidRDefault="006B6313">
          <w:r w:rsidRPr="00FB040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3"/>
    <w:rsid w:val="001164D2"/>
    <w:rsid w:val="005E78DF"/>
    <w:rsid w:val="00632EED"/>
    <w:rsid w:val="006B6313"/>
    <w:rsid w:val="00815E84"/>
    <w:rsid w:val="008F6626"/>
    <w:rsid w:val="00B5036B"/>
    <w:rsid w:val="00BE21AD"/>
    <w:rsid w:val="00BE374A"/>
    <w:rsid w:val="00F12063"/>
    <w:rsid w:val="00F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63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>ioas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成人特別選抜入学願書様式</dc:title>
  <dc:creator>高知県</dc:creator>
  <cp:lastModifiedBy>473545@lgwan.pref.kochi.lg.jp</cp:lastModifiedBy>
  <cp:revision>12</cp:revision>
  <cp:lastPrinted>2025-09-01T09:22:00Z</cp:lastPrinted>
  <dcterms:created xsi:type="dcterms:W3CDTF">2025-11-18T02:04:00Z</dcterms:created>
  <dcterms:modified xsi:type="dcterms:W3CDTF">2025-11-27T04:19:00Z</dcterms:modified>
</cp:coreProperties>
</file>