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53DE" w:rsidRPr="00802AED" w:rsidRDefault="00E71DBE" w:rsidP="00802AED">
      <w:pPr>
        <w:ind w:firstLineChars="100" w:firstLine="220"/>
        <w:rPr>
          <w:rFonts w:ascii="UD デジタル 教科書体 NK-R" w:eastAsia="UD デジタル 教科書体 NK-R"/>
          <w:sz w:val="22"/>
        </w:rPr>
      </w:pPr>
      <w:r w:rsidRPr="00802AED">
        <w:rPr>
          <w:rFonts w:ascii="UD デジタル 教科書体 NK-R" w:eastAsia="UD デジタル 教科書体 NK-R" w:hint="eastAsia"/>
          <w:sz w:val="22"/>
        </w:rPr>
        <w:t>報道各社　様</w:t>
      </w:r>
    </w:p>
    <w:p w:rsidR="00802AED" w:rsidRDefault="00802AED" w:rsidP="00E71DBE">
      <w:pPr>
        <w:jc w:val="center"/>
        <w:rPr>
          <w:rFonts w:ascii="UD デジタル 教科書体 NK-R" w:eastAsia="UD デジタル 教科書体 NK-R"/>
          <w:sz w:val="22"/>
        </w:rPr>
      </w:pPr>
    </w:p>
    <w:p w:rsidR="00E71DBE" w:rsidRPr="00E71DBE" w:rsidRDefault="00E71DBE" w:rsidP="00E71DBE">
      <w:pPr>
        <w:jc w:val="center"/>
        <w:rPr>
          <w:rFonts w:ascii="UD デジタル 教科書体 NK-R" w:eastAsia="UD デジタル 教科書体 NK-R"/>
          <w:sz w:val="22"/>
        </w:rPr>
      </w:pPr>
      <w:bookmarkStart w:id="0" w:name="_GoBack"/>
      <w:r w:rsidRPr="00E71DBE">
        <w:rPr>
          <w:rFonts w:ascii="UD デジタル 教科書体 NK-R" w:eastAsia="UD デジタル 教科書体 NK-R" w:hint="eastAsia"/>
          <w:sz w:val="22"/>
        </w:rPr>
        <w:t>「点字ブロックの日」啓発活動の取材について（お願い）</w:t>
      </w:r>
    </w:p>
    <w:bookmarkEnd w:id="0"/>
    <w:p w:rsidR="00E71DBE" w:rsidRPr="00E71DBE" w:rsidRDefault="00E71DBE" w:rsidP="00E71DBE">
      <w:pPr>
        <w:rPr>
          <w:rFonts w:ascii="UD デジタル 教科書体 NK-R" w:eastAsia="UD デジタル 教科書体 NK-R"/>
          <w:sz w:val="22"/>
        </w:rPr>
      </w:pPr>
    </w:p>
    <w:p w:rsidR="00E71DBE" w:rsidRDefault="00E71DBE" w:rsidP="00802AED">
      <w:pPr>
        <w:ind w:firstLineChars="100" w:firstLine="220"/>
        <w:rPr>
          <w:rFonts w:ascii="UD デジタル 教科書体 NK-R" w:eastAsia="UD デジタル 教科書体 NK-R"/>
          <w:sz w:val="22"/>
        </w:rPr>
      </w:pPr>
      <w:r w:rsidRPr="00E71DBE">
        <w:rPr>
          <w:rFonts w:ascii="UD デジタル 教科書体 NK-R" w:eastAsia="UD デジタル 教科書体 NK-R" w:hint="eastAsia"/>
          <w:sz w:val="22"/>
        </w:rPr>
        <w:t>３月１８日は「点字ブロックの日」となっています。</w:t>
      </w:r>
    </w:p>
    <w:p w:rsidR="00A71074" w:rsidRDefault="00A71074" w:rsidP="00802AED">
      <w:pPr>
        <w:ind w:firstLineChars="100" w:firstLine="220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>点字ブロックは視覚</w:t>
      </w:r>
      <w:r w:rsidR="00897F30">
        <w:rPr>
          <w:rFonts w:ascii="UD デジタル 教科書体 NK-R" w:eastAsia="UD デジタル 教科書体 NK-R" w:hint="eastAsia"/>
          <w:sz w:val="22"/>
        </w:rPr>
        <w:t>障害者の命綱です。点字ブロックの重要性、理解を促すために下記の日程で啓発活動を実施しますので、ぜひ、取材をいただき、</w:t>
      </w:r>
      <w:r w:rsidR="00897F30">
        <w:rPr>
          <w:rFonts w:ascii="UD デジタル 教科書体 NK-R" w:eastAsia="UD デジタル 教科書体 NK-R" w:hint="eastAsia"/>
          <w:sz w:val="22"/>
        </w:rPr>
        <w:t>点字ブロックの重要性</w:t>
      </w:r>
      <w:r w:rsidR="00897F30">
        <w:rPr>
          <w:rFonts w:ascii="UD デジタル 教科書体 NK-R" w:eastAsia="UD デジタル 教科書体 NK-R" w:hint="eastAsia"/>
          <w:sz w:val="22"/>
        </w:rPr>
        <w:t>や外出時の視覚障害者の困り感を報道し、広く県民の皆様にご理解と周知をお願いするところです。</w:t>
      </w:r>
    </w:p>
    <w:p w:rsidR="00897F30" w:rsidRDefault="00897F30" w:rsidP="00802AED">
      <w:pPr>
        <w:ind w:firstLineChars="100" w:firstLine="220"/>
        <w:rPr>
          <w:rFonts w:ascii="UD デジタル 教科書体 NK-R" w:eastAsia="UD デジタル 教科書体 NK-R"/>
          <w:sz w:val="22"/>
        </w:rPr>
      </w:pPr>
    </w:p>
    <w:p w:rsidR="00897F30" w:rsidRDefault="00897F30" w:rsidP="00897F30">
      <w:pPr>
        <w:jc w:val="center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>記</w:t>
      </w:r>
    </w:p>
    <w:p w:rsidR="00897F30" w:rsidRDefault="00897F30" w:rsidP="00897F30">
      <w:pPr>
        <w:rPr>
          <w:rFonts w:ascii="UD デジタル 教科書体 NK-R" w:eastAsia="UD デジタル 教科書体 NK-R"/>
          <w:sz w:val="22"/>
        </w:rPr>
      </w:pPr>
    </w:p>
    <w:p w:rsidR="00897F30" w:rsidRDefault="00897F30" w:rsidP="00897F30">
      <w:pPr>
        <w:ind w:firstLineChars="300" w:firstLine="660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>１　日　　時　　令和６年３月１７日（日）　　1</w:t>
      </w:r>
      <w:r>
        <w:rPr>
          <w:rFonts w:ascii="UD デジタル 教科書体 NK-R" w:eastAsia="UD デジタル 教科書体 NK-R"/>
          <w:sz w:val="22"/>
        </w:rPr>
        <w:t>0:00</w:t>
      </w:r>
      <w:r>
        <w:rPr>
          <w:rFonts w:ascii="UD デジタル 教科書体 NK-R" w:eastAsia="UD デジタル 教科書体 NK-R" w:hint="eastAsia"/>
          <w:sz w:val="22"/>
        </w:rPr>
        <w:t>～1</w:t>
      </w:r>
      <w:r>
        <w:rPr>
          <w:rFonts w:ascii="UD デジタル 教科書体 NK-R" w:eastAsia="UD デジタル 教科書体 NK-R"/>
          <w:sz w:val="22"/>
        </w:rPr>
        <w:t>2:00</w:t>
      </w:r>
    </w:p>
    <w:p w:rsidR="00897F30" w:rsidRDefault="00897F30" w:rsidP="00897F30">
      <w:pPr>
        <w:ind w:firstLineChars="300" w:firstLine="660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>２　場　　所　　高知駅前（高知旅広場横の歩道、JR高知駅出入口付近）</w:t>
      </w:r>
    </w:p>
    <w:p w:rsidR="00897F30" w:rsidRDefault="00897F30" w:rsidP="00897F30">
      <w:pPr>
        <w:ind w:firstLineChars="300" w:firstLine="660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>３　内　　容　　啓発用ポケットティッシュ、チラシの配布</w:t>
      </w:r>
    </w:p>
    <w:p w:rsidR="00897F30" w:rsidRDefault="00897F30" w:rsidP="00897F30">
      <w:pPr>
        <w:ind w:firstLineChars="300" w:firstLine="660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>４　参加者　　高知県立盲学校PTA、学校関係者、ボランティア　等</w:t>
      </w:r>
    </w:p>
    <w:p w:rsidR="00897F30" w:rsidRDefault="00897F30" w:rsidP="00802AED">
      <w:pPr>
        <w:ind w:firstLineChars="100" w:firstLine="220"/>
        <w:rPr>
          <w:rFonts w:ascii="UD デジタル 教科書体 NK-R" w:eastAsia="UD デジタル 教科書体 NK-R"/>
          <w:sz w:val="22"/>
        </w:rPr>
      </w:pPr>
    </w:p>
    <w:p w:rsidR="00897F30" w:rsidRDefault="00897F30" w:rsidP="00802AED">
      <w:pPr>
        <w:ind w:firstLineChars="100" w:firstLine="220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29210</wp:posOffset>
                </wp:positionH>
                <wp:positionV relativeFrom="paragraph">
                  <wp:posOffset>59690</wp:posOffset>
                </wp:positionV>
                <wp:extent cx="5974080" cy="2186940"/>
                <wp:effectExtent l="0" t="0" r="26670" b="22860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4080" cy="2186940"/>
                        </a:xfrm>
                        <a:prstGeom prst="roundRect">
                          <a:avLst>
                            <a:gd name="adj" fmla="val 12518"/>
                          </a:avLst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7F30" w:rsidRPr="00A71074" w:rsidRDefault="00897F30" w:rsidP="00897F30">
                            <w:pPr>
                              <w:ind w:firstLineChars="100" w:firstLine="220"/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</w:pPr>
                            <w:r w:rsidRPr="00E71DBE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「点字ブロックの日」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は、１９６７年３月１８日に岡山県岡山市（岡山盲学校付近）に世界で初めて「点字ブロック」が敷設されたことを機に、社会福祉法人岡山県視覚障害者協会によって制定されました。</w:t>
                            </w:r>
                          </w:p>
                          <w:p w:rsidR="00897F30" w:rsidRDefault="00897F30" w:rsidP="00897F30">
                            <w:pPr>
                              <w:ind w:firstLineChars="100" w:firstLine="220"/>
                              <w:jc w:val="left"/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</w:pPr>
                            <w:r w:rsidRPr="00A71074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考案したのは</w:t>
                            </w:r>
                            <w:r w:rsidRPr="00A71074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 xml:space="preserve"> 、岡山県で旅館を営んでいた三宅誠一さん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で、</w:t>
                            </w:r>
                            <w:r w:rsidRPr="00A71074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「失明してしまった友達を何とか街中で歩けるようにしたい」という想いから考案さ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れ、</w:t>
                            </w:r>
                            <w:r w:rsidRPr="00A71074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ヒントになったのは「目の不自由な人は、苔と土の間の境目が靴を通じて分かる</w:t>
                            </w:r>
                            <w:r w:rsidRPr="00A71074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」という友人の一言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だったそうです。</w:t>
                            </w:r>
                          </w:p>
                          <w:p w:rsidR="00897F30" w:rsidRDefault="00897F30" w:rsidP="00897F30">
                            <w:pPr>
                              <w:ind w:firstLineChars="100" w:firstLine="220"/>
                              <w:jc w:val="left"/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このことは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、</w:t>
                            </w:r>
                            <w:r w:rsidRPr="00A71074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第一次オイルショックを契機に国内に広まり、</w:t>
                            </w:r>
                            <w:r w:rsidRPr="00A71074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2012年には点字ブロックの国際規格が日本のJIS規格を基に定められ、現在では150か国以上の国に広がっています。</w:t>
                            </w:r>
                          </w:p>
                          <w:p w:rsidR="00897F30" w:rsidRDefault="00897F30" w:rsidP="00897F30">
                            <w:pPr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</w:pPr>
                          </w:p>
                          <w:p w:rsidR="00897F30" w:rsidRDefault="00897F30" w:rsidP="00897F3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2" o:spid="_x0000_s1026" style="position:absolute;left:0;text-align:left;margin-left:2.3pt;margin-top:4.7pt;width:470.4pt;height:172.2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820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" fillcolor="white [3201]" strokecolor="#a5a5a5 [3206]" strokeweight="1pt">
                <v:stroke joinstyle="miter"/>
                <v:textbox>
                  <w:txbxContent>
                    <w:p w:rsidR="00897F30" w:rsidRPr="00A71074" w:rsidRDefault="00897F30" w:rsidP="00897F30">
                      <w:pPr>
                        <w:ind w:firstLineChars="100" w:firstLine="220"/>
                        <w:rPr>
                          <w:rFonts w:ascii="UD デジタル 教科書体 NK-R" w:eastAsia="UD デジタル 教科書体 NK-R"/>
                          <w:sz w:val="22"/>
                        </w:rPr>
                      </w:pPr>
                      <w:r w:rsidRPr="00E71DBE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「点字ブロックの日」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は、１９６７年３月１８日に岡山県岡山市（岡山盲学校付近）に世界で初めて「点字ブロック」が敷設されたことを機に、社会福祉法人岡山県視覚障害者協会によって制定されました。</w:t>
                      </w:r>
                    </w:p>
                    <w:p w:rsidR="00897F30" w:rsidRDefault="00897F30" w:rsidP="00897F30">
                      <w:pPr>
                        <w:ind w:firstLineChars="100" w:firstLine="220"/>
                        <w:jc w:val="left"/>
                        <w:rPr>
                          <w:rFonts w:ascii="UD デジタル 教科書体 NK-R" w:eastAsia="UD デジタル 教科書体 NK-R"/>
                          <w:sz w:val="22"/>
                        </w:rPr>
                      </w:pPr>
                      <w:r w:rsidRPr="00A71074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考案したのは</w:t>
                      </w:r>
                      <w:r w:rsidRPr="00A71074">
                        <w:rPr>
                          <w:rFonts w:ascii="UD デジタル 教科書体 NK-R" w:eastAsia="UD デジタル 教科書体 NK-R"/>
                          <w:sz w:val="22"/>
                        </w:rPr>
                        <w:t xml:space="preserve"> 、岡山県で旅館を営んでいた三宅誠一さん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で、</w:t>
                      </w:r>
                      <w:r w:rsidRPr="00A71074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「失明してしまった友達を何とか街中で歩けるようにしたい」という想いから考案さ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れ、</w:t>
                      </w:r>
                      <w:r w:rsidRPr="00A71074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ヒントになったのは「目の不自由な人は、苔と土の間の境目が靴を通じて分かる</w:t>
                      </w:r>
                      <w:r w:rsidRPr="00A71074">
                        <w:rPr>
                          <w:rFonts w:ascii="UD デジタル 教科書体 NK-R" w:eastAsia="UD デジタル 教科書体 NK-R"/>
                          <w:sz w:val="22"/>
                        </w:rPr>
                        <w:t>」という友人の一言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だったそうです。</w:t>
                      </w:r>
                    </w:p>
                    <w:p w:rsidR="00897F30" w:rsidRDefault="00897F30" w:rsidP="00897F30">
                      <w:pPr>
                        <w:ind w:firstLineChars="100" w:firstLine="220"/>
                        <w:jc w:val="left"/>
                        <w:rPr>
                          <w:rFonts w:ascii="UD デジタル 教科書体 NK-R" w:eastAsia="UD デジタル 教科書体 NK-R"/>
                          <w:sz w:val="22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このことは</w:t>
                      </w:r>
                      <w:r>
                        <w:rPr>
                          <w:rFonts w:ascii="UD デジタル 教科書体 NK-R" w:eastAsia="UD デジタル 教科書体 NK-R"/>
                          <w:sz w:val="22"/>
                        </w:rPr>
                        <w:t>、</w:t>
                      </w:r>
                      <w:r w:rsidRPr="00A71074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第一次オイルショックを契機に国内に広まり、</w:t>
                      </w:r>
                      <w:r w:rsidRPr="00A71074">
                        <w:rPr>
                          <w:rFonts w:ascii="UD デジタル 教科書体 NK-R" w:eastAsia="UD デジタル 教科書体 NK-R"/>
                          <w:sz w:val="22"/>
                        </w:rPr>
                        <w:t>2012年には点字ブロックの国際規格が日本のJIS規格を基に定められ、現在では150か国以上の国に広がっています。</w:t>
                      </w:r>
                    </w:p>
                    <w:p w:rsidR="00897F30" w:rsidRDefault="00897F30" w:rsidP="00897F30">
                      <w:pPr>
                        <w:rPr>
                          <w:rFonts w:ascii="UD デジタル 教科書体 NK-R" w:eastAsia="UD デジタル 教科書体 NK-R"/>
                          <w:sz w:val="22"/>
                        </w:rPr>
                      </w:pPr>
                    </w:p>
                    <w:p w:rsidR="00897F30" w:rsidRDefault="00897F30" w:rsidP="00897F30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897F30" w:rsidRDefault="00897F30" w:rsidP="00802AED">
      <w:pPr>
        <w:ind w:firstLineChars="100" w:firstLine="220"/>
        <w:rPr>
          <w:rFonts w:ascii="UD デジタル 教科書体 NK-R" w:eastAsia="UD デジタル 教科書体 NK-R"/>
          <w:sz w:val="22"/>
        </w:rPr>
      </w:pPr>
    </w:p>
    <w:p w:rsidR="00897F30" w:rsidRDefault="00897F30" w:rsidP="00802AED">
      <w:pPr>
        <w:ind w:firstLineChars="100" w:firstLine="220"/>
        <w:rPr>
          <w:rFonts w:ascii="UD デジタル 教科書体 NK-R" w:eastAsia="UD デジタル 教科書体 NK-R"/>
          <w:sz w:val="22"/>
        </w:rPr>
      </w:pPr>
    </w:p>
    <w:p w:rsidR="00897F30" w:rsidRDefault="00897F30" w:rsidP="00802AED">
      <w:pPr>
        <w:ind w:firstLineChars="100" w:firstLine="220"/>
        <w:rPr>
          <w:rFonts w:ascii="UD デジタル 教科書体 NK-R" w:eastAsia="UD デジタル 教科書体 NK-R"/>
          <w:sz w:val="22"/>
        </w:rPr>
      </w:pPr>
    </w:p>
    <w:p w:rsidR="00897F30" w:rsidRDefault="00897F30" w:rsidP="00802AED">
      <w:pPr>
        <w:ind w:firstLineChars="100" w:firstLine="220"/>
        <w:rPr>
          <w:rFonts w:ascii="UD デジタル 教科書体 NK-R" w:eastAsia="UD デジタル 教科書体 NK-R"/>
          <w:sz w:val="22"/>
        </w:rPr>
      </w:pPr>
    </w:p>
    <w:p w:rsidR="00897F30" w:rsidRDefault="00897F30" w:rsidP="00802AED">
      <w:pPr>
        <w:ind w:firstLineChars="100" w:firstLine="220"/>
        <w:rPr>
          <w:rFonts w:ascii="UD デジタル 教科書体 NK-R" w:eastAsia="UD デジタル 教科書体 NK-R"/>
          <w:sz w:val="22"/>
        </w:rPr>
      </w:pPr>
    </w:p>
    <w:p w:rsidR="00897F30" w:rsidRDefault="00897F30" w:rsidP="00802AED">
      <w:pPr>
        <w:ind w:firstLineChars="100" w:firstLine="220"/>
        <w:rPr>
          <w:rFonts w:ascii="UD デジタル 教科書体 NK-R" w:eastAsia="UD デジタル 教科書体 NK-R"/>
          <w:sz w:val="22"/>
        </w:rPr>
      </w:pPr>
    </w:p>
    <w:p w:rsidR="00897F30" w:rsidRDefault="00897F30" w:rsidP="00802AED">
      <w:pPr>
        <w:ind w:firstLineChars="100" w:firstLine="220"/>
        <w:rPr>
          <w:rFonts w:ascii="UD デジタル 教科書体 NK-R" w:eastAsia="UD デジタル 教科書体 NK-R"/>
          <w:sz w:val="22"/>
        </w:rPr>
      </w:pPr>
    </w:p>
    <w:p w:rsidR="00897F30" w:rsidRPr="00E71DBE" w:rsidRDefault="00897F30" w:rsidP="00802AED">
      <w:pPr>
        <w:ind w:firstLineChars="100" w:firstLine="220"/>
        <w:rPr>
          <w:rFonts w:ascii="UD デジタル 教科書体 NK-R" w:eastAsia="UD デジタル 教科書体 NK-R" w:hint="eastAsia"/>
          <w:sz w:val="22"/>
        </w:rPr>
      </w:pPr>
    </w:p>
    <w:p w:rsidR="00897F30" w:rsidRDefault="00897F30" w:rsidP="00802AED">
      <w:pPr>
        <w:ind w:firstLineChars="200" w:firstLine="440"/>
        <w:rPr>
          <w:rFonts w:ascii="UD デジタル 教科書体 NK-R" w:eastAsia="UD デジタル 教科書体 NK-R"/>
          <w:sz w:val="22"/>
        </w:rPr>
      </w:pPr>
    </w:p>
    <w:p w:rsidR="00897F30" w:rsidRDefault="00897F30" w:rsidP="00802AED">
      <w:pPr>
        <w:ind w:firstLineChars="200" w:firstLine="440"/>
        <w:rPr>
          <w:rFonts w:ascii="UD デジタル 教科書体 NK-R" w:eastAsia="UD デジタル 教科書体 NK-R"/>
          <w:sz w:val="22"/>
        </w:rPr>
      </w:pPr>
    </w:p>
    <w:p w:rsidR="00897F30" w:rsidRDefault="00897F30" w:rsidP="00802AED">
      <w:pPr>
        <w:ind w:firstLineChars="200" w:firstLine="440"/>
        <w:rPr>
          <w:rFonts w:ascii="UD デジタル 教科書体 NK-R" w:eastAsia="UD デジタル 教科書体 NK-R"/>
          <w:sz w:val="22"/>
        </w:rPr>
      </w:pPr>
    </w:p>
    <w:p w:rsidR="00897F30" w:rsidRPr="00E71DBE" w:rsidRDefault="00897F30" w:rsidP="00802AED">
      <w:pPr>
        <w:ind w:firstLineChars="200" w:firstLine="440"/>
        <w:rPr>
          <w:rFonts w:ascii="UD デジタル 教科書体 NK-R" w:eastAsia="UD デジタル 教科書体 NK-R" w:hint="eastAsia"/>
          <w:sz w:val="22"/>
        </w:rPr>
      </w:pPr>
      <w:r>
        <w:rPr>
          <w:rFonts w:ascii="UD デジタル 教科書体 NK-R" w:eastAsia="UD デジタル 教科書体 NK-R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2909570</wp:posOffset>
                </wp:positionH>
                <wp:positionV relativeFrom="paragraph">
                  <wp:posOffset>471170</wp:posOffset>
                </wp:positionV>
                <wp:extent cx="2964180" cy="1097280"/>
                <wp:effectExtent l="0" t="0" r="64770" b="26670"/>
                <wp:wrapNone/>
                <wp:docPr id="1" name="メ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4180" cy="1097280"/>
                        </a:xfrm>
                        <a:prstGeom prst="foldedCorner">
                          <a:avLst>
                            <a:gd name="adj" fmla="val 10034"/>
                          </a:avLst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71DBE" w:rsidRDefault="00E71DBE" w:rsidP="00E71DBE">
                            <w:pPr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この件に関する問い合わせ先</w:t>
                            </w:r>
                          </w:p>
                          <w:p w:rsidR="00E71DBE" w:rsidRDefault="00E71DBE" w:rsidP="00E71DBE">
                            <w:pPr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 xml:space="preserve">　〒7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80-0926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 xml:space="preserve">　高知市大膳町6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-32</w:t>
                            </w:r>
                          </w:p>
                          <w:p w:rsidR="00E71DBE" w:rsidRDefault="00E71DBE" w:rsidP="00E71DBE">
                            <w:pPr>
                              <w:ind w:firstLineChars="150" w:firstLine="330"/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 xml:space="preserve">高知県立盲学校 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 xml:space="preserve"> TEL 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0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88-823-8721</w:t>
                            </w:r>
                          </w:p>
                          <w:p w:rsidR="00E71DBE" w:rsidRDefault="00E71DBE" w:rsidP="00E71DBE">
                            <w:pPr>
                              <w:ind w:firstLineChars="150" w:firstLine="330"/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担当：丸山　則昭（教頭）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メモ 1" o:spid="_x0000_s1027" type="#_x0000_t65" style="position:absolute;left:0;text-align:left;margin-left:229.1pt;margin-top:37.1pt;width:233.4pt;height:86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" adj="19433" fillcolor="white [3201]" strokecolor="#a5a5a5 [3206]" strokeweight="1pt">
                <v:stroke joinstyle="miter"/>
                <v:textbox>
                  <w:txbxContent>
                    <w:p w:rsidR="00E71DBE" w:rsidRDefault="00E71DBE" w:rsidP="00E71DBE">
                      <w:pPr>
                        <w:rPr>
                          <w:rFonts w:ascii="UD デジタル 教科書体 NK-R" w:eastAsia="UD デジタル 教科書体 NK-R"/>
                          <w:sz w:val="22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この件に関する問い合わせ先</w:t>
                      </w:r>
                    </w:p>
                    <w:p w:rsidR="00E71DBE" w:rsidRDefault="00E71DBE" w:rsidP="00E71DBE">
                      <w:pPr>
                        <w:rPr>
                          <w:rFonts w:ascii="UD デジタル 教科書体 NK-R" w:eastAsia="UD デジタル 教科書体 NK-R"/>
                          <w:sz w:val="22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 xml:space="preserve">　〒7</w:t>
                      </w:r>
                      <w:r>
                        <w:rPr>
                          <w:rFonts w:ascii="UD デジタル 教科書体 NK-R" w:eastAsia="UD デジタル 教科書体 NK-R"/>
                          <w:sz w:val="22"/>
                        </w:rPr>
                        <w:t>80-0926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 xml:space="preserve">　高知市大膳町6</w:t>
                      </w:r>
                      <w:r>
                        <w:rPr>
                          <w:rFonts w:ascii="UD デジタル 教科書体 NK-R" w:eastAsia="UD デジタル 教科書体 NK-R"/>
                          <w:sz w:val="22"/>
                        </w:rPr>
                        <w:t>-32</w:t>
                      </w:r>
                    </w:p>
                    <w:p w:rsidR="00E71DBE" w:rsidRDefault="00E71DBE" w:rsidP="00E71DBE">
                      <w:pPr>
                        <w:ind w:firstLineChars="150" w:firstLine="330"/>
                        <w:rPr>
                          <w:rFonts w:ascii="UD デジタル 教科書体 NK-R" w:eastAsia="UD デジタル 教科書体 NK-R"/>
                          <w:sz w:val="22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 xml:space="preserve">高知県立盲学校 </w:t>
                      </w:r>
                      <w:r>
                        <w:rPr>
                          <w:rFonts w:ascii="UD デジタル 教科書体 NK-R" w:eastAsia="UD デジタル 教科書体 NK-R"/>
                          <w:sz w:val="22"/>
                        </w:rPr>
                        <w:t xml:space="preserve"> TEL 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0</w:t>
                      </w:r>
                      <w:r>
                        <w:rPr>
                          <w:rFonts w:ascii="UD デジタル 教科書体 NK-R" w:eastAsia="UD デジタル 教科書体 NK-R"/>
                          <w:sz w:val="22"/>
                        </w:rPr>
                        <w:t>88-823-8721</w:t>
                      </w:r>
                    </w:p>
                    <w:p w:rsidR="00E71DBE" w:rsidRDefault="00E71DBE" w:rsidP="00E71DBE">
                      <w:pPr>
                        <w:ind w:firstLineChars="150" w:firstLine="330"/>
                      </w:pPr>
                      <w:r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担当：丸山　則昭（教頭）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97F30" w:rsidRPr="00E71DBE" w:rsidSect="00E71DBE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DBE"/>
    <w:rsid w:val="00802AED"/>
    <w:rsid w:val="00897F30"/>
    <w:rsid w:val="00A71074"/>
    <w:rsid w:val="00C753DE"/>
    <w:rsid w:val="00E71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28F5517"/>
  <w15:chartTrackingRefBased/>
  <w15:docId w15:val="{0CC288BF-3B3A-4C7C-A866-9CC7B3921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2024-03-08T08:18:00Z</dcterms:created>
  <dcterms:modified xsi:type="dcterms:W3CDTF">2024-03-08T08:56:00Z</dcterms:modified>
</cp:coreProperties>
</file>